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550" w:rsidRDefault="00D45550" w:rsidP="00E15FCB">
      <w:pPr>
        <w:spacing w:line="240" w:lineRule="auto"/>
        <w:rPr>
          <w:rFonts w:ascii="Bookman Old Style" w:hAnsi="Bookman Old Style"/>
          <w:b/>
          <w:bCs/>
          <w:noProof/>
          <w:sz w:val="2"/>
          <w:szCs w:val="2"/>
        </w:rPr>
      </w:pPr>
    </w:p>
    <w:tbl>
      <w:tblPr>
        <w:tblStyle w:val="TableGrid"/>
        <w:tblW w:w="11199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01"/>
        <w:gridCol w:w="9198"/>
      </w:tblGrid>
      <w:tr w:rsidR="00D0577A" w:rsidTr="00440161">
        <w:trPr>
          <w:trHeight w:val="1939"/>
        </w:trPr>
        <w:tc>
          <w:tcPr>
            <w:tcW w:w="2000" w:type="dxa"/>
          </w:tcPr>
          <w:p w:rsidR="00D0577A" w:rsidRDefault="00D0577A" w:rsidP="00AA3815">
            <w:pPr>
              <w:rPr>
                <w:rFonts w:ascii="Bookman Old Style" w:hAnsi="Bookman Old Style"/>
                <w:b/>
                <w:bCs/>
                <w:sz w:val="8"/>
                <w:szCs w:val="6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133079" cy="1033670"/>
                  <wp:effectExtent l="0" t="0" r="0" b="0"/>
                  <wp:docPr id="20233155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290" cy="103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9" w:type="dxa"/>
          </w:tcPr>
          <w:p w:rsidR="00440161" w:rsidRPr="00B329AD" w:rsidRDefault="0001396F" w:rsidP="0001396F">
            <w:pPr>
              <w:pStyle w:val="Default"/>
              <w:ind w:right="-113"/>
              <w:jc w:val="center"/>
              <w:rPr>
                <w:rFonts w:ascii="Kokila" w:hAnsi="Kokila" w:cs="Kokila"/>
                <w:b/>
                <w:bCs/>
                <w:color w:val="0033CC"/>
                <w:sz w:val="32"/>
                <w:szCs w:val="32"/>
                <w:lang w:val="en-US" w:eastAsia="en-IN"/>
              </w:rPr>
            </w:pPr>
            <w:r w:rsidRPr="0001396F">
              <w:rPr>
                <w:rFonts w:ascii="Kokila" w:hAnsi="Kokila" w:cs="Kokila" w:hint="cs"/>
                <w:b/>
                <w:bCs/>
                <w:color w:val="0033CC"/>
                <w:sz w:val="32"/>
                <w:szCs w:val="32"/>
                <w:cs/>
                <w:lang w:eastAsia="en-IN" w:bidi="hi-IN"/>
              </w:rPr>
              <w:t>पंडित</w:t>
            </w:r>
            <w:r w:rsidR="0093471F">
              <w:rPr>
                <w:rFonts w:ascii="Kokila" w:hAnsi="Kokila" w:cs="Kokila"/>
                <w:b/>
                <w:bCs/>
                <w:color w:val="0033CC"/>
                <w:sz w:val="32"/>
                <w:szCs w:val="32"/>
                <w:lang w:eastAsia="en-IN" w:bidi="hi-IN"/>
              </w:rPr>
              <w:t xml:space="preserve"> </w:t>
            </w:r>
            <w:r w:rsidR="00440161" w:rsidRPr="00B329AD">
              <w:rPr>
                <w:rFonts w:ascii="Kokila" w:hAnsi="Kokila" w:cs="Kokila"/>
                <w:b/>
                <w:bCs/>
                <w:color w:val="0033CC"/>
                <w:sz w:val="32"/>
                <w:szCs w:val="32"/>
                <w:cs/>
                <w:lang w:eastAsia="en-IN" w:bidi="hi-IN"/>
              </w:rPr>
              <w:t>दीनदयाल उपाध्याय उद्यान एवं वानिकी महाविद्यालय</w:t>
            </w:r>
            <w:r w:rsidR="00440161" w:rsidRPr="00B329AD">
              <w:rPr>
                <w:rFonts w:ascii="Kokila" w:hAnsi="Kokila" w:cs="Kokila"/>
                <w:b/>
                <w:bCs/>
                <w:color w:val="0033CC"/>
                <w:sz w:val="32"/>
                <w:szCs w:val="32"/>
                <w:lang w:eastAsia="en-IN" w:bidi="hi-IN"/>
              </w:rPr>
              <w:t xml:space="preserve">, </w:t>
            </w:r>
            <w:r w:rsidR="00440161" w:rsidRPr="00B329AD">
              <w:rPr>
                <w:rFonts w:ascii="Kokila" w:hAnsi="Kokila" w:cs="Kokila"/>
                <w:b/>
                <w:bCs/>
                <w:color w:val="0033CC"/>
                <w:sz w:val="32"/>
                <w:szCs w:val="32"/>
                <w:cs/>
                <w:lang w:eastAsia="en-IN" w:bidi="hi-IN"/>
              </w:rPr>
              <w:t>पिपराकोठी</w:t>
            </w:r>
            <w:r w:rsidR="00440161" w:rsidRPr="00B329AD">
              <w:rPr>
                <w:rFonts w:ascii="Kokila" w:hAnsi="Kokila" w:cs="Kokila"/>
                <w:b/>
                <w:bCs/>
                <w:color w:val="0033CC"/>
                <w:sz w:val="32"/>
                <w:szCs w:val="32"/>
                <w:lang w:eastAsia="en-IN" w:bidi="hi-IN"/>
              </w:rPr>
              <w:t xml:space="preserve">, </w:t>
            </w:r>
            <w:r w:rsidRPr="0001396F">
              <w:rPr>
                <w:rFonts w:ascii="Kokila" w:hAnsi="Kokila" w:cs="Kokila" w:hint="cs"/>
                <w:b/>
                <w:bCs/>
                <w:color w:val="0033CC"/>
                <w:sz w:val="32"/>
                <w:szCs w:val="32"/>
                <w:cs/>
                <w:lang w:eastAsia="en-IN" w:bidi="hi-IN"/>
              </w:rPr>
              <w:t>पूर्वी</w:t>
            </w:r>
            <w:r w:rsidR="00440161" w:rsidRPr="00B329AD">
              <w:rPr>
                <w:rFonts w:ascii="Kokila" w:hAnsi="Kokila" w:cs="Kokila"/>
                <w:b/>
                <w:bCs/>
                <w:color w:val="0033CC"/>
                <w:sz w:val="32"/>
                <w:szCs w:val="32"/>
                <w:cs/>
                <w:lang w:eastAsia="en-IN" w:bidi="hi-IN"/>
              </w:rPr>
              <w:t>चम्पारण</w:t>
            </w:r>
            <w:r w:rsidR="00440161" w:rsidRPr="00B329AD">
              <w:rPr>
                <w:rFonts w:ascii="Kokila" w:hAnsi="Kokila" w:cs="Kokila"/>
                <w:b/>
                <w:bCs/>
                <w:color w:val="0033CC"/>
                <w:sz w:val="32"/>
                <w:szCs w:val="32"/>
                <w:lang w:eastAsia="en-IN" w:bidi="hi-IN"/>
              </w:rPr>
              <w:t xml:space="preserve">, </w:t>
            </w:r>
            <w:r w:rsidR="00440161" w:rsidRPr="00B329AD">
              <w:rPr>
                <w:rFonts w:ascii="Kokila" w:hAnsi="Kokila" w:cs="Kokila"/>
                <w:b/>
                <w:bCs/>
                <w:color w:val="0033CC"/>
                <w:sz w:val="32"/>
                <w:szCs w:val="32"/>
                <w:cs/>
                <w:lang w:eastAsia="en-IN" w:bidi="hi-IN"/>
              </w:rPr>
              <w:t>बिहार</w:t>
            </w:r>
          </w:p>
          <w:p w:rsidR="00440161" w:rsidRPr="006751EC" w:rsidRDefault="00440161" w:rsidP="00440161">
            <w:pPr>
              <w:pStyle w:val="Default"/>
              <w:ind w:left="-125" w:right="-113"/>
              <w:jc w:val="center"/>
              <w:rPr>
                <w:rFonts w:asciiTheme="majorBidi" w:hAnsiTheme="majorBidi" w:cs="Mangal"/>
                <w:b/>
                <w:bCs/>
                <w:color w:val="0033CC"/>
                <w:sz w:val="2"/>
                <w:szCs w:val="2"/>
                <w:lang w:eastAsia="en-IN" w:bidi="hi-IN"/>
              </w:rPr>
            </w:pPr>
          </w:p>
          <w:p w:rsidR="00440161" w:rsidRPr="00B329AD" w:rsidRDefault="00440161" w:rsidP="00440161">
            <w:pPr>
              <w:pStyle w:val="Default"/>
              <w:ind w:left="-125" w:right="-113"/>
              <w:jc w:val="center"/>
              <w:rPr>
                <w:rFonts w:ascii="Aptos" w:hAnsi="Aptos" w:cstheme="majorBidi"/>
                <w:b/>
                <w:bCs/>
                <w:color w:val="0033CC"/>
                <w:sz w:val="20"/>
                <w:szCs w:val="20"/>
                <w:lang w:eastAsia="en-IN" w:bidi="hi-IN"/>
              </w:rPr>
            </w:pPr>
            <w:r w:rsidRPr="00B329AD">
              <w:rPr>
                <w:rFonts w:ascii="Aptos" w:hAnsi="Aptos" w:cstheme="majorBidi"/>
                <w:b/>
                <w:bCs/>
                <w:color w:val="0033CC"/>
                <w:sz w:val="20"/>
                <w:szCs w:val="20"/>
                <w:lang w:eastAsia="en-IN" w:bidi="hi-IN"/>
              </w:rPr>
              <w:t>P</w:t>
            </w:r>
            <w:r w:rsidR="0001396F">
              <w:rPr>
                <w:rFonts w:ascii="Aptos" w:hAnsi="Aptos" w:cstheme="majorBidi"/>
                <w:b/>
                <w:bCs/>
                <w:color w:val="0033CC"/>
                <w:sz w:val="20"/>
                <w:szCs w:val="20"/>
                <w:lang w:eastAsia="en-IN" w:bidi="hi-IN"/>
              </w:rPr>
              <w:t>andi</w:t>
            </w:r>
            <w:r w:rsidRPr="00B329AD">
              <w:rPr>
                <w:rFonts w:ascii="Aptos" w:hAnsi="Aptos" w:cstheme="majorBidi"/>
                <w:b/>
                <w:bCs/>
                <w:color w:val="0033CC"/>
                <w:sz w:val="20"/>
                <w:szCs w:val="20"/>
                <w:lang w:eastAsia="en-IN" w:bidi="hi-IN"/>
              </w:rPr>
              <w:t>t Deendayal Upadhyay College of Horticulture &amp; Forestry, Piprakothi, E</w:t>
            </w:r>
            <w:r w:rsidR="0001396F">
              <w:rPr>
                <w:rFonts w:ascii="Aptos" w:hAnsi="Aptos" w:cstheme="majorBidi"/>
                <w:b/>
                <w:bCs/>
                <w:color w:val="0033CC"/>
                <w:sz w:val="20"/>
                <w:szCs w:val="20"/>
                <w:lang w:eastAsia="en-IN" w:bidi="hi-IN"/>
              </w:rPr>
              <w:t>ast</w:t>
            </w:r>
            <w:r w:rsidRPr="00B329AD">
              <w:rPr>
                <w:rFonts w:ascii="Aptos" w:hAnsi="Aptos" w:cstheme="majorBidi"/>
                <w:b/>
                <w:bCs/>
                <w:color w:val="0033CC"/>
                <w:sz w:val="20"/>
                <w:szCs w:val="20"/>
                <w:lang w:eastAsia="en-IN" w:bidi="hi-IN"/>
              </w:rPr>
              <w:t xml:space="preserve"> Champaran, Bihar</w:t>
            </w:r>
          </w:p>
          <w:p w:rsidR="00D0577A" w:rsidRPr="00314855" w:rsidRDefault="00D0577A" w:rsidP="00D0577A">
            <w:pPr>
              <w:pStyle w:val="Default"/>
              <w:ind w:left="-709" w:right="-1039"/>
              <w:jc w:val="center"/>
              <w:rPr>
                <w:rFonts w:asciiTheme="majorBidi" w:hAnsiTheme="majorBidi" w:cstheme="majorBidi"/>
                <w:b/>
                <w:bCs/>
                <w:color w:val="0033CC"/>
                <w:sz w:val="18"/>
                <w:szCs w:val="18"/>
                <w:lang w:eastAsia="en-IN"/>
              </w:rPr>
            </w:pPr>
          </w:p>
          <w:p w:rsidR="00B329AD" w:rsidRPr="00B329AD" w:rsidRDefault="00B329AD" w:rsidP="00B329AD">
            <w:pPr>
              <w:pStyle w:val="Default"/>
              <w:ind w:left="-709" w:right="-1039"/>
              <w:jc w:val="center"/>
              <w:rPr>
                <w:rFonts w:asciiTheme="majorBidi" w:hAnsiTheme="majorBidi" w:cs="Mangal"/>
                <w:b/>
                <w:bCs/>
                <w:color w:val="0033CC"/>
                <w:sz w:val="22"/>
                <w:szCs w:val="22"/>
                <w:lang w:eastAsia="en-IN" w:bidi="hi-IN"/>
              </w:rPr>
            </w:pPr>
            <w:r w:rsidRPr="00B329AD">
              <w:rPr>
                <w:rFonts w:asciiTheme="majorBidi" w:hAnsiTheme="majorBidi" w:cs="Mangal"/>
                <w:b/>
                <w:bCs/>
                <w:color w:val="0033CC"/>
                <w:sz w:val="28"/>
                <w:szCs w:val="28"/>
                <w:lang w:eastAsia="en-IN" w:bidi="hi-IN"/>
              </w:rPr>
              <w:t>(</w:t>
            </w:r>
            <w:r w:rsidRPr="00B329AD">
              <w:rPr>
                <w:rFonts w:ascii="Kokila" w:hAnsi="Kokila" w:cs="Kokila"/>
                <w:b/>
                <w:bCs/>
                <w:color w:val="0033CC"/>
                <w:sz w:val="28"/>
                <w:szCs w:val="28"/>
                <w:cs/>
                <w:lang w:eastAsia="en-IN" w:bidi="hi-IN"/>
              </w:rPr>
              <w:t>डॉ</w:t>
            </w:r>
            <w:r w:rsidR="0093471F">
              <w:rPr>
                <w:rFonts w:ascii="Kokila" w:hAnsi="Kokila" w:cs="Kokila"/>
                <w:b/>
                <w:bCs/>
                <w:color w:val="0033CC"/>
                <w:sz w:val="28"/>
                <w:szCs w:val="28"/>
                <w:lang w:eastAsia="en-IN" w:bidi="hi-IN"/>
              </w:rPr>
              <w:t xml:space="preserve"> </w:t>
            </w:r>
            <w:r w:rsidRPr="00B329AD">
              <w:rPr>
                <w:rFonts w:ascii="Kokila" w:hAnsi="Kokila" w:cs="Kokila"/>
                <w:b/>
                <w:bCs/>
                <w:color w:val="0033CC"/>
                <w:sz w:val="28"/>
                <w:szCs w:val="28"/>
                <w:rtl/>
                <w:cs/>
                <w:lang w:eastAsia="en-IN"/>
              </w:rPr>
              <w:t xml:space="preserve">. </w:t>
            </w:r>
            <w:r w:rsidRPr="00B329AD">
              <w:rPr>
                <w:rFonts w:ascii="Kokila" w:hAnsi="Kokila" w:cs="Kokila"/>
                <w:b/>
                <w:bCs/>
                <w:color w:val="0033CC"/>
                <w:sz w:val="28"/>
                <w:szCs w:val="28"/>
                <w:rtl/>
                <w:cs/>
                <w:lang w:eastAsia="en-IN" w:bidi="hi-IN"/>
              </w:rPr>
              <w:t>राजेंद्र प्रसाद केंद्रीय कृषि विश्‍</w:t>
            </w:r>
            <w:r w:rsidR="0093471F">
              <w:rPr>
                <w:rFonts w:ascii="Kokila" w:hAnsi="Kokila" w:cs="Kokila"/>
                <w:b/>
                <w:bCs/>
                <w:color w:val="0033CC"/>
                <w:sz w:val="28"/>
                <w:szCs w:val="28"/>
                <w:lang w:val="en-US" w:eastAsia="en-IN" w:bidi="hi-IN"/>
              </w:rPr>
              <w:t xml:space="preserve"> </w:t>
            </w:r>
            <w:r w:rsidRPr="00B329AD">
              <w:rPr>
                <w:rFonts w:ascii="Kokila" w:hAnsi="Kokila" w:cs="Kokila"/>
                <w:b/>
                <w:bCs/>
                <w:color w:val="0033CC"/>
                <w:sz w:val="28"/>
                <w:szCs w:val="28"/>
                <w:rtl/>
                <w:cs/>
                <w:lang w:eastAsia="en-IN" w:bidi="hi-IN"/>
              </w:rPr>
              <w:t>वविद्यालय</w:t>
            </w:r>
            <w:r w:rsidR="0093471F">
              <w:rPr>
                <w:rFonts w:ascii="Kokila" w:hAnsi="Kokila" w:cs="Kokila"/>
                <w:b/>
                <w:bCs/>
                <w:color w:val="0033CC"/>
                <w:sz w:val="28"/>
                <w:szCs w:val="28"/>
                <w:lang w:val="en-US" w:eastAsia="en-IN" w:bidi="hi-IN"/>
              </w:rPr>
              <w:t xml:space="preserve"> </w:t>
            </w:r>
            <w:r w:rsidRPr="00B329AD">
              <w:rPr>
                <w:rFonts w:ascii="Kokila" w:hAnsi="Kokila" w:cs="Kokila"/>
                <w:b/>
                <w:bCs/>
                <w:color w:val="0033CC"/>
                <w:sz w:val="28"/>
                <w:szCs w:val="28"/>
                <w:cs/>
                <w:lang w:eastAsia="en-IN" w:bidi="hi-IN"/>
              </w:rPr>
              <w:t>पूसा</w:t>
            </w:r>
            <w:r w:rsidRPr="00B329AD">
              <w:rPr>
                <w:rFonts w:ascii="Kokila" w:hAnsi="Kokila" w:cs="Kokila"/>
                <w:b/>
                <w:bCs/>
                <w:color w:val="0033CC"/>
                <w:sz w:val="28"/>
                <w:szCs w:val="28"/>
                <w:lang w:eastAsia="en-IN" w:bidi="hi-IN"/>
              </w:rPr>
              <w:t xml:space="preserve">, </w:t>
            </w:r>
            <w:r w:rsidRPr="00B329AD">
              <w:rPr>
                <w:rFonts w:ascii="Kokila" w:hAnsi="Kokila" w:cs="Kokila"/>
                <w:b/>
                <w:bCs/>
                <w:color w:val="0033CC"/>
                <w:sz w:val="28"/>
                <w:szCs w:val="28"/>
                <w:cs/>
                <w:lang w:eastAsia="en-IN" w:bidi="hi-IN"/>
              </w:rPr>
              <w:t>समस्तीपुर</w:t>
            </w:r>
            <w:r w:rsidRPr="00B329AD">
              <w:rPr>
                <w:rFonts w:ascii="Kokila" w:hAnsi="Kokila" w:cs="Kokila"/>
                <w:b/>
                <w:bCs/>
                <w:color w:val="0033CC"/>
                <w:sz w:val="28"/>
                <w:szCs w:val="28"/>
                <w:lang w:eastAsia="en-IN" w:bidi="hi-IN"/>
              </w:rPr>
              <w:t xml:space="preserve">, </w:t>
            </w:r>
            <w:r w:rsidRPr="00B329AD">
              <w:rPr>
                <w:rFonts w:ascii="Kokila" w:hAnsi="Kokila" w:cs="Kokila"/>
                <w:b/>
                <w:bCs/>
                <w:color w:val="0033CC"/>
                <w:sz w:val="28"/>
                <w:szCs w:val="28"/>
                <w:cs/>
                <w:lang w:eastAsia="en-IN" w:bidi="hi-IN"/>
              </w:rPr>
              <w:t>बिहार</w:t>
            </w:r>
            <w:r w:rsidRPr="00B329AD">
              <w:rPr>
                <w:rFonts w:asciiTheme="majorBidi" w:hAnsiTheme="majorBidi" w:cs="Mangal"/>
                <w:b/>
                <w:bCs/>
                <w:color w:val="0033CC"/>
                <w:sz w:val="22"/>
                <w:szCs w:val="22"/>
                <w:lang w:eastAsia="en-IN" w:bidi="hi-IN"/>
              </w:rPr>
              <w:t>)</w:t>
            </w:r>
          </w:p>
          <w:p w:rsidR="00B329AD" w:rsidRPr="000C4CEA" w:rsidRDefault="00B329AD" w:rsidP="00B329AD">
            <w:pPr>
              <w:pStyle w:val="Default"/>
              <w:ind w:left="-709" w:right="-1039"/>
              <w:jc w:val="center"/>
              <w:rPr>
                <w:rFonts w:asciiTheme="majorBidi" w:hAnsiTheme="majorBidi" w:cstheme="majorBidi"/>
                <w:b/>
                <w:bCs/>
                <w:color w:val="0033CC"/>
                <w:sz w:val="2"/>
                <w:szCs w:val="2"/>
                <w:lang w:eastAsia="en-IN" w:bidi="hi-IN"/>
              </w:rPr>
            </w:pPr>
          </w:p>
          <w:p w:rsidR="00B329AD" w:rsidRPr="00B329AD" w:rsidRDefault="00B329AD" w:rsidP="00B329AD">
            <w:pPr>
              <w:pStyle w:val="Default"/>
              <w:ind w:left="-851" w:right="-897"/>
              <w:jc w:val="center"/>
              <w:rPr>
                <w:rFonts w:ascii="Aptos" w:hAnsi="Aptos" w:cstheme="majorBidi"/>
                <w:b/>
                <w:bCs/>
                <w:color w:val="0033CC"/>
                <w:sz w:val="20"/>
                <w:szCs w:val="20"/>
                <w:lang w:eastAsia="en-IN" w:bidi="hi-IN"/>
              </w:rPr>
            </w:pPr>
            <w:r w:rsidRPr="00B329AD">
              <w:rPr>
                <w:rFonts w:ascii="Aptos" w:hAnsi="Aptos" w:cstheme="majorBidi"/>
                <w:b/>
                <w:bCs/>
                <w:color w:val="0033CC"/>
                <w:sz w:val="20"/>
                <w:szCs w:val="20"/>
                <w:lang w:eastAsia="en-IN" w:bidi="hi-IN"/>
              </w:rPr>
              <w:t>(Dr. Rajendra Prasad Central Agricultural University Pusa, Samastipur, Bihar)</w:t>
            </w:r>
          </w:p>
          <w:p w:rsidR="00D0577A" w:rsidRPr="00440161" w:rsidRDefault="00D0577A" w:rsidP="00440161">
            <w:pPr>
              <w:pStyle w:val="Default"/>
              <w:ind w:left="-851" w:right="-897"/>
              <w:jc w:val="center"/>
              <w:rPr>
                <w:rFonts w:ascii="Aptos" w:hAnsi="Aptos" w:cstheme="majorBidi"/>
                <w:b/>
                <w:bCs/>
                <w:color w:val="0033CC"/>
                <w:sz w:val="20"/>
                <w:szCs w:val="20"/>
                <w:lang w:eastAsia="en-IN" w:bidi="hi-IN"/>
              </w:rPr>
            </w:pPr>
          </w:p>
        </w:tc>
      </w:tr>
    </w:tbl>
    <w:p w:rsidR="00440161" w:rsidRDefault="00440161" w:rsidP="00440161">
      <w:pPr>
        <w:pStyle w:val="Default"/>
        <w:ind w:left="-1418" w:right="-1440"/>
        <w:rPr>
          <w:rFonts w:ascii="Bookman Old Style" w:hAnsi="Bookman Old Style"/>
          <w:b/>
          <w:bCs/>
          <w:sz w:val="8"/>
          <w:szCs w:val="6"/>
        </w:rPr>
      </w:pPr>
      <w:r>
        <w:rPr>
          <w:rFonts w:ascii="Bookman Old Style" w:hAnsi="Bookman Old Style"/>
          <w:b/>
          <w:bCs/>
          <w:sz w:val="8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72DA" w:rsidRPr="007A402E" w:rsidRDefault="00BF72DA" w:rsidP="00BF72DA">
      <w:pPr>
        <w:rPr>
          <w:sz w:val="2"/>
          <w:szCs w:val="2"/>
          <w:lang w:bidi="ar-SA"/>
        </w:rPr>
      </w:pPr>
    </w:p>
    <w:p w:rsidR="00FB3D61" w:rsidRPr="00814A41" w:rsidRDefault="00FB3D61" w:rsidP="00FB3D61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14A4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APPLICATION FORM / </w:t>
      </w:r>
      <w:r w:rsidRPr="00814A41">
        <w:rPr>
          <w:rFonts w:ascii="Mangal" w:hAnsi="Mangal" w:cs="Mangal" w:hint="cs"/>
          <w:b/>
          <w:bCs/>
          <w:sz w:val="24"/>
          <w:szCs w:val="24"/>
          <w:u w:val="single"/>
          <w:cs/>
        </w:rPr>
        <w:t>आवेदन</w:t>
      </w:r>
      <w:r w:rsidR="00F615FF">
        <w:rPr>
          <w:rFonts w:ascii="Mangal" w:hAnsi="Mangal" w:cs="Mangal"/>
          <w:b/>
          <w:bCs/>
          <w:sz w:val="24"/>
          <w:szCs w:val="24"/>
          <w:u w:val="single"/>
        </w:rPr>
        <w:t xml:space="preserve"> </w:t>
      </w:r>
      <w:r w:rsidRPr="00814A41">
        <w:rPr>
          <w:rFonts w:ascii="Mangal" w:hAnsi="Mangal" w:cs="Mangal" w:hint="cs"/>
          <w:b/>
          <w:bCs/>
          <w:sz w:val="24"/>
          <w:szCs w:val="24"/>
          <w:u w:val="single"/>
          <w:cs/>
        </w:rPr>
        <w:t>प्रपत्र</w:t>
      </w:r>
    </w:p>
    <w:p w:rsidR="00FB3D61" w:rsidRPr="00814A41" w:rsidRDefault="00FB3D61" w:rsidP="00FB3D61">
      <w:pPr>
        <w:spacing w:before="240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4A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</w:t>
      </w:r>
      <w:r w:rsidRPr="00FC00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Part-Time Doctor – Consultancy Basis / </w:t>
      </w:r>
      <w:r w:rsidRPr="00FC00E4">
        <w:rPr>
          <w:rFonts w:ascii="Mangal" w:eastAsia="Times New Roman" w:hAnsi="Mangal" w:cs="Mangal" w:hint="cs"/>
          <w:b/>
          <w:bCs/>
          <w:i/>
          <w:iCs/>
          <w:sz w:val="24"/>
          <w:szCs w:val="24"/>
          <w:cs/>
        </w:rPr>
        <w:t>अंश</w:t>
      </w:r>
      <w:r w:rsidR="0093471F">
        <w:rPr>
          <w:rFonts w:ascii="Mangal" w:eastAsia="Times New Roman" w:hAnsi="Mangal" w:cs="Mangal"/>
          <w:b/>
          <w:bCs/>
          <w:i/>
          <w:iCs/>
          <w:sz w:val="24"/>
          <w:szCs w:val="24"/>
        </w:rPr>
        <w:t xml:space="preserve"> </w:t>
      </w:r>
      <w:r w:rsidRPr="00FC00E4">
        <w:rPr>
          <w:rFonts w:ascii="Mangal" w:eastAsia="Times New Roman" w:hAnsi="Mangal" w:cs="Mangal" w:hint="cs"/>
          <w:b/>
          <w:bCs/>
          <w:i/>
          <w:iCs/>
          <w:sz w:val="24"/>
          <w:szCs w:val="24"/>
          <w:cs/>
        </w:rPr>
        <w:t>कालिक</w:t>
      </w:r>
      <w:r w:rsidR="0093471F">
        <w:rPr>
          <w:rFonts w:ascii="Mangal" w:eastAsia="Times New Roman" w:hAnsi="Mangal" w:cs="Mangal"/>
          <w:b/>
          <w:bCs/>
          <w:i/>
          <w:iCs/>
          <w:sz w:val="24"/>
          <w:szCs w:val="24"/>
        </w:rPr>
        <w:t xml:space="preserve"> </w:t>
      </w:r>
      <w:r w:rsidRPr="00FC00E4">
        <w:rPr>
          <w:rFonts w:ascii="Mangal" w:eastAsia="Times New Roman" w:hAnsi="Mangal" w:cs="Mangal" w:hint="cs"/>
          <w:b/>
          <w:bCs/>
          <w:i/>
          <w:iCs/>
          <w:sz w:val="24"/>
          <w:szCs w:val="24"/>
          <w:cs/>
        </w:rPr>
        <w:t>चिकित्सक</w:t>
      </w:r>
      <w:r w:rsidRPr="00FC00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– </w:t>
      </w:r>
      <w:r w:rsidRPr="00FC00E4">
        <w:rPr>
          <w:rFonts w:ascii="Mangal" w:eastAsia="Times New Roman" w:hAnsi="Mangal" w:cs="Mangal" w:hint="cs"/>
          <w:b/>
          <w:bCs/>
          <w:i/>
          <w:iCs/>
          <w:sz w:val="24"/>
          <w:szCs w:val="24"/>
          <w:cs/>
        </w:rPr>
        <w:t>परामर्शदाता</w:t>
      </w:r>
      <w:r w:rsidR="0093471F">
        <w:rPr>
          <w:rFonts w:ascii="Mangal" w:eastAsia="Times New Roman" w:hAnsi="Mangal" w:cs="Mangal"/>
          <w:b/>
          <w:bCs/>
          <w:i/>
          <w:iCs/>
          <w:sz w:val="24"/>
          <w:szCs w:val="24"/>
        </w:rPr>
        <w:t xml:space="preserve"> </w:t>
      </w:r>
      <w:r w:rsidRPr="00FC00E4">
        <w:rPr>
          <w:rFonts w:ascii="Mangal" w:eastAsia="Times New Roman" w:hAnsi="Mangal" w:cs="Mangal" w:hint="cs"/>
          <w:b/>
          <w:bCs/>
          <w:i/>
          <w:iCs/>
          <w:sz w:val="24"/>
          <w:szCs w:val="24"/>
          <w:cs/>
        </w:rPr>
        <w:t>आधार</w:t>
      </w:r>
      <w:r w:rsidRPr="00814A41">
        <w:rPr>
          <w:rFonts w:ascii="Times New Roman" w:eastAsia="Times New Roman" w:hAnsi="Times New Roman" w:cs="Mangal"/>
          <w:b/>
          <w:bCs/>
          <w:i/>
          <w:iCs/>
          <w:sz w:val="24"/>
          <w:szCs w:val="24"/>
          <w:cs/>
        </w:rPr>
        <w:t>)</w:t>
      </w:r>
    </w:p>
    <w:p w:rsidR="00FB3D61" w:rsidRPr="00814A41" w:rsidRDefault="00FB3D61" w:rsidP="00FB3D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4A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Personal Details / </w:t>
      </w:r>
      <w:r w:rsidRPr="00814A41">
        <w:rPr>
          <w:rFonts w:ascii="Times New Roman" w:eastAsia="Times New Roman" w:hAnsi="Times New Roman" w:cs="Mangal"/>
          <w:b/>
          <w:bCs/>
          <w:sz w:val="24"/>
          <w:szCs w:val="24"/>
          <w:cs/>
        </w:rPr>
        <w:t>व्यक्तिगत विवरण</w:t>
      </w:r>
    </w:p>
    <w:p w:rsidR="00FB3D61" w:rsidRPr="00814A41" w:rsidRDefault="00FB3D61" w:rsidP="00FB3D6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A41">
        <w:rPr>
          <w:rFonts w:ascii="Times New Roman" w:eastAsia="Times New Roman" w:hAnsi="Times New Roman" w:cs="Times New Roman"/>
          <w:sz w:val="24"/>
          <w:szCs w:val="24"/>
        </w:rPr>
        <w:t xml:space="preserve">Name of Applicant / </w:t>
      </w:r>
      <w:r w:rsidRPr="00814A41">
        <w:rPr>
          <w:rFonts w:ascii="Times New Roman" w:eastAsia="Times New Roman" w:hAnsi="Times New Roman" w:cs="Mangal"/>
          <w:sz w:val="24"/>
          <w:szCs w:val="24"/>
          <w:cs/>
        </w:rPr>
        <w:t>अभ्यर्थी का नाम:</w:t>
      </w:r>
    </w:p>
    <w:p w:rsidR="00FB3D61" w:rsidRPr="00814A41" w:rsidRDefault="00FB3D61" w:rsidP="00FB3D6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A41">
        <w:rPr>
          <w:rFonts w:ascii="Times New Roman" w:eastAsia="Times New Roman" w:hAnsi="Times New Roman" w:cs="Times New Roman"/>
          <w:sz w:val="24"/>
          <w:szCs w:val="24"/>
        </w:rPr>
        <w:t xml:space="preserve">Father’s / Spouse’s Name / </w:t>
      </w:r>
      <w:r w:rsidRPr="00814A41">
        <w:rPr>
          <w:rFonts w:ascii="Times New Roman" w:eastAsia="Times New Roman" w:hAnsi="Times New Roman" w:cs="Mangal"/>
          <w:sz w:val="24"/>
          <w:szCs w:val="24"/>
          <w:cs/>
        </w:rPr>
        <w:t>पिता/पति का नाम:</w:t>
      </w:r>
    </w:p>
    <w:p w:rsidR="00FB3D61" w:rsidRPr="00814A41" w:rsidRDefault="00FB3D61" w:rsidP="00FB3D6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A41">
        <w:rPr>
          <w:rFonts w:ascii="Times New Roman" w:eastAsia="Times New Roman" w:hAnsi="Times New Roman" w:cs="Times New Roman"/>
          <w:sz w:val="24"/>
          <w:szCs w:val="24"/>
        </w:rPr>
        <w:t xml:space="preserve">Date of Birth / </w:t>
      </w:r>
      <w:r w:rsidRPr="00814A41">
        <w:rPr>
          <w:rFonts w:ascii="Times New Roman" w:eastAsia="Times New Roman" w:hAnsi="Times New Roman" w:cs="Mangal"/>
          <w:sz w:val="24"/>
          <w:szCs w:val="24"/>
          <w:cs/>
        </w:rPr>
        <w:t>जन्म तिथि (</w:t>
      </w:r>
      <w:r w:rsidRPr="00814A41">
        <w:rPr>
          <w:rFonts w:ascii="Times New Roman" w:eastAsia="Times New Roman" w:hAnsi="Times New Roman" w:cs="Times New Roman"/>
          <w:sz w:val="24"/>
          <w:szCs w:val="24"/>
        </w:rPr>
        <w:t>DD/MM/YYYY):</w:t>
      </w:r>
    </w:p>
    <w:p w:rsidR="00FB3D61" w:rsidRPr="00814A41" w:rsidRDefault="00FB3D61" w:rsidP="00FB3D6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A41">
        <w:rPr>
          <w:rFonts w:ascii="Times New Roman" w:eastAsia="Times New Roman" w:hAnsi="Times New Roman" w:cs="Times New Roman"/>
          <w:sz w:val="24"/>
          <w:szCs w:val="24"/>
        </w:rPr>
        <w:t xml:space="preserve">Age as on date of application / </w:t>
      </w:r>
      <w:r w:rsidRPr="00814A41">
        <w:rPr>
          <w:rFonts w:ascii="Times New Roman" w:eastAsia="Times New Roman" w:hAnsi="Times New Roman" w:cs="Mangal"/>
          <w:sz w:val="24"/>
          <w:szCs w:val="24"/>
          <w:cs/>
        </w:rPr>
        <w:t>आयु:</w:t>
      </w:r>
    </w:p>
    <w:p w:rsidR="00FB3D61" w:rsidRPr="00814A41" w:rsidRDefault="00FB3D61" w:rsidP="00FB3D6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A41">
        <w:rPr>
          <w:rFonts w:ascii="Times New Roman" w:eastAsia="Times New Roman" w:hAnsi="Times New Roman" w:cs="Times New Roman"/>
          <w:sz w:val="24"/>
          <w:szCs w:val="24"/>
        </w:rPr>
        <w:t xml:space="preserve">Gender / </w:t>
      </w:r>
      <w:r w:rsidRPr="00814A41">
        <w:rPr>
          <w:rFonts w:ascii="Times New Roman" w:eastAsia="Times New Roman" w:hAnsi="Times New Roman" w:cs="Mangal"/>
          <w:sz w:val="24"/>
          <w:szCs w:val="24"/>
          <w:cs/>
        </w:rPr>
        <w:t>लिंग:</w:t>
      </w:r>
    </w:p>
    <w:p w:rsidR="00FB3D61" w:rsidRPr="00814A41" w:rsidRDefault="00FB3D61" w:rsidP="00FB3D6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A41">
        <w:rPr>
          <w:rFonts w:ascii="Times New Roman" w:eastAsia="Times New Roman" w:hAnsi="Times New Roman" w:cs="Times New Roman"/>
          <w:sz w:val="24"/>
          <w:szCs w:val="24"/>
        </w:rPr>
        <w:t xml:space="preserve">Address for Communication / </w:t>
      </w:r>
      <w:r w:rsidRPr="00814A41">
        <w:rPr>
          <w:rFonts w:ascii="Times New Roman" w:eastAsia="Times New Roman" w:hAnsi="Times New Roman" w:cs="Mangal"/>
          <w:sz w:val="24"/>
          <w:szCs w:val="24"/>
          <w:cs/>
        </w:rPr>
        <w:t>पत्राचार का पता:</w:t>
      </w:r>
    </w:p>
    <w:p w:rsidR="00FB3D61" w:rsidRPr="00814A41" w:rsidRDefault="00FB3D61" w:rsidP="00FB3D6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A41">
        <w:rPr>
          <w:rFonts w:ascii="Times New Roman" w:eastAsia="Times New Roman" w:hAnsi="Times New Roman" w:cs="Times New Roman"/>
          <w:sz w:val="24"/>
          <w:szCs w:val="24"/>
        </w:rPr>
        <w:t xml:space="preserve">Mobile Number / </w:t>
      </w:r>
      <w:r w:rsidRPr="00814A41">
        <w:rPr>
          <w:rFonts w:ascii="Times New Roman" w:eastAsia="Times New Roman" w:hAnsi="Times New Roman" w:cs="Mangal"/>
          <w:sz w:val="24"/>
          <w:szCs w:val="24"/>
          <w:cs/>
        </w:rPr>
        <w:t>मोबाइल नंबर:</w:t>
      </w:r>
    </w:p>
    <w:p w:rsidR="00FB3D61" w:rsidRPr="00814A41" w:rsidRDefault="00FB3D61" w:rsidP="00FB3D6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A41">
        <w:rPr>
          <w:rFonts w:ascii="Times New Roman" w:eastAsia="Times New Roman" w:hAnsi="Times New Roman" w:cs="Times New Roman"/>
          <w:sz w:val="24"/>
          <w:szCs w:val="24"/>
        </w:rPr>
        <w:t xml:space="preserve">Email ID / </w:t>
      </w:r>
      <w:r w:rsidRPr="00814A41">
        <w:rPr>
          <w:rFonts w:ascii="Times New Roman" w:eastAsia="Times New Roman" w:hAnsi="Times New Roman" w:cs="Mangal"/>
          <w:sz w:val="24"/>
          <w:szCs w:val="24"/>
          <w:cs/>
        </w:rPr>
        <w:t>ई-मेल आईडी:</w:t>
      </w:r>
    </w:p>
    <w:p w:rsidR="00FB3D61" w:rsidRPr="003D0AD1" w:rsidRDefault="00FB3D61" w:rsidP="003D0A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Cs w:val="22"/>
        </w:rPr>
      </w:pPr>
      <w:r w:rsidRPr="00814A41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3D0AD1">
        <w:rPr>
          <w:rFonts w:ascii="Times New Roman" w:eastAsia="Times New Roman" w:hAnsi="Times New Roman" w:cs="Times New Roman"/>
          <w:b/>
          <w:bCs/>
          <w:szCs w:val="22"/>
        </w:rPr>
        <w:t xml:space="preserve">. Educational Qualification (from </w:t>
      </w:r>
      <w:r w:rsidR="004C25B0" w:rsidRPr="003D0AD1">
        <w:rPr>
          <w:rFonts w:ascii="Times New Roman" w:eastAsia="Times New Roman" w:hAnsi="Times New Roman" w:cs="Times New Roman"/>
          <w:b/>
          <w:bCs/>
          <w:szCs w:val="22"/>
        </w:rPr>
        <w:t>MBBS</w:t>
      </w:r>
      <w:r w:rsidRPr="003D0AD1">
        <w:rPr>
          <w:rFonts w:ascii="Times New Roman" w:eastAsia="Times New Roman" w:hAnsi="Times New Roman" w:cs="Times New Roman"/>
          <w:b/>
          <w:bCs/>
          <w:szCs w:val="22"/>
        </w:rPr>
        <w:t xml:space="preserve"> onwards) / </w:t>
      </w:r>
      <w:r w:rsidRPr="003D0AD1">
        <w:rPr>
          <w:rFonts w:ascii="Times New Roman" w:eastAsia="Times New Roman" w:hAnsi="Times New Roman" w:cs="Mangal"/>
          <w:b/>
          <w:bCs/>
          <w:szCs w:val="22"/>
          <w:cs/>
        </w:rPr>
        <w:t>शैक्षणिक योग्यता</w:t>
      </w:r>
      <w:r w:rsidRPr="003D0AD1">
        <w:rPr>
          <w:rFonts w:ascii="Times New Roman" w:eastAsia="Times New Roman" w:hAnsi="Times New Roman" w:cs="Mangal"/>
          <w:b/>
          <w:bCs/>
          <w:szCs w:val="22"/>
        </w:rPr>
        <w:t xml:space="preserve"> (</w:t>
      </w:r>
      <w:r w:rsidR="003D0AD1" w:rsidRPr="003D0AD1">
        <w:rPr>
          <w:rFonts w:ascii="Times New Roman" w:eastAsia="Times New Roman" w:hAnsi="Times New Roman" w:hint="cs"/>
          <w:b/>
          <w:bCs/>
          <w:szCs w:val="22"/>
          <w:cs/>
        </w:rPr>
        <w:t>एमबीबीएस से आगे</w:t>
      </w:r>
      <w:r w:rsidRPr="003D0AD1">
        <w:rPr>
          <w:rFonts w:ascii="Times New Roman" w:eastAsia="Times New Roman" w:hAnsi="Times New Roman" w:cs="Mangal"/>
          <w:b/>
          <w:bCs/>
          <w:szCs w:val="22"/>
          <w:cs/>
        </w:rPr>
        <w:t>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6"/>
        <w:gridCol w:w="1988"/>
        <w:gridCol w:w="1730"/>
        <w:gridCol w:w="1659"/>
        <w:gridCol w:w="1365"/>
        <w:gridCol w:w="1748"/>
      </w:tblGrid>
      <w:tr w:rsidR="00FB3D61" w:rsidRPr="00814A41" w:rsidTr="00731A8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B3D61" w:rsidRPr="00814A41" w:rsidRDefault="00FB3D61" w:rsidP="003A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4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0" w:type="auto"/>
            <w:vAlign w:val="center"/>
            <w:hideMark/>
          </w:tcPr>
          <w:p w:rsidR="00FB3D61" w:rsidRPr="00814A41" w:rsidRDefault="00FB3D61" w:rsidP="003A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4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Degree / Qualification</w:t>
            </w:r>
          </w:p>
        </w:tc>
        <w:tc>
          <w:tcPr>
            <w:tcW w:w="0" w:type="auto"/>
            <w:vAlign w:val="center"/>
            <w:hideMark/>
          </w:tcPr>
          <w:p w:rsidR="00FB3D61" w:rsidRPr="00814A41" w:rsidRDefault="00FB3D61" w:rsidP="003A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4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Institution</w:t>
            </w:r>
          </w:p>
        </w:tc>
        <w:tc>
          <w:tcPr>
            <w:tcW w:w="0" w:type="auto"/>
            <w:vAlign w:val="center"/>
            <w:hideMark/>
          </w:tcPr>
          <w:p w:rsidR="00FB3D61" w:rsidRPr="00814A41" w:rsidRDefault="00FB3D61" w:rsidP="003A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4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University / Board</w:t>
            </w:r>
          </w:p>
        </w:tc>
        <w:tc>
          <w:tcPr>
            <w:tcW w:w="0" w:type="auto"/>
            <w:vAlign w:val="center"/>
            <w:hideMark/>
          </w:tcPr>
          <w:p w:rsidR="00FB3D61" w:rsidRPr="00814A41" w:rsidRDefault="00FB3D61" w:rsidP="003A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4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0" w:type="auto"/>
            <w:vAlign w:val="center"/>
            <w:hideMark/>
          </w:tcPr>
          <w:p w:rsidR="00FB3D61" w:rsidRPr="00814A41" w:rsidRDefault="00FB3D61" w:rsidP="003A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4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Percentage / Grade</w:t>
            </w:r>
          </w:p>
        </w:tc>
      </w:tr>
      <w:tr w:rsidR="00FB3D61" w:rsidRPr="00814A41" w:rsidTr="00731A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3D61" w:rsidRPr="00814A41" w:rsidRDefault="00FB3D61" w:rsidP="003A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A4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FB3D61" w:rsidRPr="00814A41" w:rsidRDefault="00FB3D61" w:rsidP="003A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D61" w:rsidRPr="00814A41" w:rsidRDefault="00FB3D61" w:rsidP="003A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D61" w:rsidRPr="00814A41" w:rsidRDefault="00FB3D61" w:rsidP="003A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D61" w:rsidRPr="00814A41" w:rsidRDefault="00FB3D61" w:rsidP="003A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D61" w:rsidRPr="00814A41" w:rsidRDefault="00FB3D61" w:rsidP="003A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3D61" w:rsidRPr="00814A41" w:rsidTr="00731A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3D61" w:rsidRPr="00814A41" w:rsidRDefault="00FB3D61" w:rsidP="003A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A4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FB3D61" w:rsidRPr="00814A41" w:rsidRDefault="00FB3D61" w:rsidP="003A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D61" w:rsidRPr="00814A41" w:rsidRDefault="00FB3D61" w:rsidP="003A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D61" w:rsidRPr="00814A41" w:rsidRDefault="00FB3D61" w:rsidP="003A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D61" w:rsidRPr="00814A41" w:rsidRDefault="00FB3D61" w:rsidP="003A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D61" w:rsidRPr="00814A41" w:rsidRDefault="00FB3D61" w:rsidP="003A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3D61" w:rsidRPr="00814A41" w:rsidTr="00731A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3D61" w:rsidRPr="00814A41" w:rsidRDefault="00FB3D61" w:rsidP="003A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A4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FB3D61" w:rsidRPr="00814A41" w:rsidRDefault="00FB3D61" w:rsidP="003A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D61" w:rsidRPr="00814A41" w:rsidRDefault="00FB3D61" w:rsidP="003A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D61" w:rsidRPr="00814A41" w:rsidRDefault="00FB3D61" w:rsidP="003A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D61" w:rsidRPr="00814A41" w:rsidRDefault="00FB3D61" w:rsidP="003A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D61" w:rsidRPr="00814A41" w:rsidRDefault="00FB3D61" w:rsidP="003A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B3D61" w:rsidRPr="00814A41" w:rsidRDefault="00FB3D61" w:rsidP="00FB3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A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Medical Council Registration No. &amp; Authority / </w:t>
      </w:r>
      <w:r w:rsidRPr="00814A41">
        <w:rPr>
          <w:rFonts w:ascii="Times New Roman" w:eastAsia="Times New Roman" w:hAnsi="Times New Roman" w:cs="Mangal"/>
          <w:b/>
          <w:bCs/>
          <w:sz w:val="24"/>
          <w:szCs w:val="24"/>
          <w:cs/>
        </w:rPr>
        <w:t>मेडिकल काउंसिल पंजीकरण संख्या एवं प्राधिकारी:</w:t>
      </w:r>
    </w:p>
    <w:p w:rsidR="00FB3D61" w:rsidRPr="00814A41" w:rsidRDefault="00FB3D61" w:rsidP="00FB3D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4A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Experience Details / </w:t>
      </w:r>
      <w:r w:rsidRPr="00814A41">
        <w:rPr>
          <w:rFonts w:ascii="Times New Roman" w:eastAsia="Times New Roman" w:hAnsi="Times New Roman" w:cs="Mangal"/>
          <w:b/>
          <w:bCs/>
          <w:sz w:val="24"/>
          <w:szCs w:val="24"/>
          <w:cs/>
        </w:rPr>
        <w:t>अनुभव विवरण (यदि हो)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9"/>
        <w:gridCol w:w="3161"/>
        <w:gridCol w:w="1294"/>
        <w:gridCol w:w="1272"/>
        <w:gridCol w:w="1016"/>
        <w:gridCol w:w="1664"/>
      </w:tblGrid>
      <w:tr w:rsidR="00FB3D61" w:rsidRPr="00814A41" w:rsidTr="00E93EE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B3D61" w:rsidRPr="00814A41" w:rsidRDefault="00FB3D61" w:rsidP="003A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4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0" w:type="auto"/>
            <w:vAlign w:val="center"/>
            <w:hideMark/>
          </w:tcPr>
          <w:p w:rsidR="00FB3D61" w:rsidRPr="00814A41" w:rsidRDefault="00FB3D61" w:rsidP="003A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4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Organization / Hospital</w:t>
            </w:r>
          </w:p>
        </w:tc>
        <w:tc>
          <w:tcPr>
            <w:tcW w:w="0" w:type="auto"/>
            <w:vAlign w:val="center"/>
            <w:hideMark/>
          </w:tcPr>
          <w:p w:rsidR="00FB3D61" w:rsidRPr="00814A41" w:rsidRDefault="00FB3D61" w:rsidP="003A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4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0" w:type="auto"/>
            <w:vAlign w:val="center"/>
            <w:hideMark/>
          </w:tcPr>
          <w:p w:rsidR="00FB3D61" w:rsidRPr="00814A41" w:rsidRDefault="00FB3D61" w:rsidP="003A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4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From (Date)</w:t>
            </w:r>
          </w:p>
        </w:tc>
        <w:tc>
          <w:tcPr>
            <w:tcW w:w="0" w:type="auto"/>
            <w:vAlign w:val="center"/>
            <w:hideMark/>
          </w:tcPr>
          <w:p w:rsidR="00FB3D61" w:rsidRPr="00814A41" w:rsidRDefault="00FB3D61" w:rsidP="003A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4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 (Date)</w:t>
            </w:r>
          </w:p>
        </w:tc>
        <w:tc>
          <w:tcPr>
            <w:tcW w:w="0" w:type="auto"/>
            <w:vAlign w:val="center"/>
            <w:hideMark/>
          </w:tcPr>
          <w:p w:rsidR="00FB3D61" w:rsidRPr="00814A41" w:rsidRDefault="00FB3D61" w:rsidP="003A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4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Nature of Duties</w:t>
            </w:r>
          </w:p>
        </w:tc>
      </w:tr>
      <w:tr w:rsidR="00FB3D61" w:rsidRPr="00814A41" w:rsidTr="00E93E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3D61" w:rsidRPr="00814A41" w:rsidRDefault="00FB3D61" w:rsidP="003A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A4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FB3D61" w:rsidRPr="00814A41" w:rsidRDefault="00FB3D61" w:rsidP="003A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D61" w:rsidRPr="00814A41" w:rsidRDefault="00FB3D61" w:rsidP="003A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D61" w:rsidRPr="00814A41" w:rsidRDefault="00FB3D61" w:rsidP="003A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D61" w:rsidRPr="00814A41" w:rsidRDefault="00FB3D61" w:rsidP="003A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D61" w:rsidRPr="00814A41" w:rsidRDefault="00FB3D61" w:rsidP="003A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3D61" w:rsidRPr="00814A41" w:rsidTr="00E93E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3D61" w:rsidRPr="00814A41" w:rsidRDefault="00FB3D61" w:rsidP="003A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A4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FB3D61" w:rsidRPr="00814A41" w:rsidRDefault="00FB3D61" w:rsidP="003A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D61" w:rsidRPr="00814A41" w:rsidRDefault="00FB3D61" w:rsidP="003A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D61" w:rsidRPr="00814A41" w:rsidRDefault="00FB3D61" w:rsidP="003A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D61" w:rsidRPr="00814A41" w:rsidRDefault="00FB3D61" w:rsidP="003A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D61" w:rsidRPr="00814A41" w:rsidRDefault="00FB3D61" w:rsidP="003A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3D61" w:rsidRPr="00814A41" w:rsidTr="00E93E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3D61" w:rsidRPr="00814A41" w:rsidRDefault="00FB3D61" w:rsidP="003A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A4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FB3D61" w:rsidRPr="00814A41" w:rsidRDefault="00FB3D61" w:rsidP="003A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D61" w:rsidRPr="00814A41" w:rsidRDefault="00FB3D61" w:rsidP="003A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D61" w:rsidRPr="00814A41" w:rsidRDefault="00FB3D61" w:rsidP="003A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D61" w:rsidRPr="00814A41" w:rsidRDefault="00FB3D61" w:rsidP="003A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B3D61" w:rsidRPr="00814A41" w:rsidRDefault="00FB3D61" w:rsidP="003A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B3D61" w:rsidRPr="00814A41" w:rsidRDefault="00FB3D61" w:rsidP="00FB3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A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Whether Retired Government Doctor / </w:t>
      </w:r>
      <w:r w:rsidRPr="00814A41">
        <w:rPr>
          <w:rFonts w:ascii="Times New Roman" w:eastAsia="Times New Roman" w:hAnsi="Times New Roman" w:cs="Mangal"/>
          <w:b/>
          <w:bCs/>
          <w:sz w:val="24"/>
          <w:szCs w:val="24"/>
          <w:cs/>
        </w:rPr>
        <w:t>सेवानिवृत्त सरकारी चिकित्सक:</w:t>
      </w:r>
      <w:r w:rsidRPr="00814A41">
        <w:rPr>
          <w:rFonts w:ascii="Times New Roman" w:eastAsia="Times New Roman" w:hAnsi="Times New Roman" w:cs="Times New Roman"/>
          <w:sz w:val="24"/>
          <w:szCs w:val="24"/>
        </w:rPr>
        <w:br/>
      </w:r>
      <w:r w:rsidRPr="00814A41">
        <w:rPr>
          <w:rFonts w:ascii="MS Mincho" w:eastAsia="MS Mincho" w:hAnsi="MS Mincho" w:cs="MS Mincho" w:hint="eastAsia"/>
          <w:sz w:val="24"/>
          <w:szCs w:val="24"/>
        </w:rPr>
        <w:t>☐</w:t>
      </w:r>
      <w:r w:rsidRPr="00814A41">
        <w:rPr>
          <w:rFonts w:ascii="Times New Roman" w:eastAsia="Times New Roman" w:hAnsi="Times New Roman" w:cs="Times New Roman"/>
          <w:sz w:val="24"/>
          <w:szCs w:val="24"/>
        </w:rPr>
        <w:t xml:space="preserve"> No / </w:t>
      </w:r>
      <w:r w:rsidRPr="00814A41">
        <w:rPr>
          <w:rFonts w:ascii="Times New Roman" w:eastAsia="Times New Roman" w:hAnsi="Times New Roman" w:cs="Mangal"/>
          <w:sz w:val="24"/>
          <w:szCs w:val="24"/>
          <w:cs/>
        </w:rPr>
        <w:t>नहीं</w:t>
      </w:r>
      <w:r w:rsidRPr="00814A4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14A4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14A41">
        <w:rPr>
          <w:rFonts w:ascii="MS Mincho" w:eastAsia="MS Mincho" w:hAnsi="MS Mincho" w:cs="MS Mincho" w:hint="eastAsia"/>
          <w:sz w:val="24"/>
          <w:szCs w:val="24"/>
        </w:rPr>
        <w:t>☐</w:t>
      </w:r>
      <w:r w:rsidRPr="00814A41">
        <w:rPr>
          <w:rFonts w:ascii="Times New Roman" w:eastAsia="Times New Roman" w:hAnsi="Times New Roman" w:cs="Times New Roman"/>
          <w:sz w:val="24"/>
          <w:szCs w:val="24"/>
        </w:rPr>
        <w:t xml:space="preserve"> Yes / </w:t>
      </w:r>
      <w:r w:rsidRPr="00814A41">
        <w:rPr>
          <w:rFonts w:ascii="Times New Roman" w:eastAsia="Times New Roman" w:hAnsi="Times New Roman" w:cs="Mangal"/>
          <w:sz w:val="24"/>
          <w:szCs w:val="24"/>
          <w:cs/>
        </w:rPr>
        <w:t>हाँ</w:t>
      </w:r>
    </w:p>
    <w:p w:rsidR="00FB3D61" w:rsidRDefault="00FB3D61" w:rsidP="00FB3D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B3D61" w:rsidRPr="00814A41" w:rsidRDefault="00FB3D61" w:rsidP="00FB3D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4A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FC00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Consultancy Fee / </w:t>
      </w:r>
      <w:r w:rsidRPr="00FC00E4">
        <w:rPr>
          <w:rFonts w:ascii="Mangal" w:eastAsia="Times New Roman" w:hAnsi="Mangal" w:cs="Mangal" w:hint="cs"/>
          <w:b/>
          <w:bCs/>
          <w:sz w:val="24"/>
          <w:szCs w:val="24"/>
          <w:cs/>
        </w:rPr>
        <w:t>परामर्शशुल्क</w:t>
      </w:r>
    </w:p>
    <w:p w:rsidR="00FB3D61" w:rsidRPr="00814A41" w:rsidRDefault="00FB3D61" w:rsidP="00FB3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A41">
        <w:rPr>
          <w:rFonts w:ascii="MS Mincho" w:eastAsia="MS Mincho" w:hAnsi="MS Mincho" w:cs="MS Mincho" w:hint="eastAsia"/>
          <w:sz w:val="24"/>
          <w:szCs w:val="24"/>
        </w:rPr>
        <w:t>☐</w:t>
      </w:r>
      <w:r w:rsidRPr="00814A41">
        <w:rPr>
          <w:rFonts w:ascii="Times New Roman" w:eastAsia="Times New Roman" w:hAnsi="Times New Roman" w:cs="Times New Roman"/>
          <w:b/>
          <w:bCs/>
          <w:sz w:val="24"/>
          <w:szCs w:val="24"/>
        </w:rPr>
        <w:t>Per Day (</w:t>
      </w:r>
      <w:r w:rsidRPr="00814A41">
        <w:rPr>
          <w:rFonts w:ascii="Times New Roman" w:eastAsia="Times New Roman" w:hAnsi="Times New Roman" w:cs="Mangal"/>
          <w:b/>
          <w:bCs/>
          <w:sz w:val="24"/>
          <w:szCs w:val="24"/>
          <w:cs/>
        </w:rPr>
        <w:t xml:space="preserve">प्रति दिवस): </w:t>
      </w:r>
      <w:r w:rsidRPr="00814A41">
        <w:rPr>
          <w:rFonts w:ascii="Times New Roman" w:eastAsia="Times New Roman" w:hAnsi="Times New Roman" w:cs="Times New Roman"/>
          <w:b/>
          <w:bCs/>
          <w:sz w:val="24"/>
          <w:szCs w:val="24"/>
        </w:rPr>
        <w:t>₹ __________</w:t>
      </w:r>
      <w:r w:rsidRPr="00814A41">
        <w:rPr>
          <w:rFonts w:ascii="Times New Roman" w:eastAsia="Times New Roman" w:hAnsi="Times New Roman" w:cs="Times New Roman"/>
          <w:sz w:val="24"/>
          <w:szCs w:val="24"/>
        </w:rPr>
        <w:br/>
      </w:r>
      <w:r w:rsidRPr="00814A41">
        <w:rPr>
          <w:rFonts w:ascii="MS Mincho" w:eastAsia="MS Mincho" w:hAnsi="MS Mincho" w:cs="MS Mincho" w:hint="eastAsia"/>
          <w:sz w:val="24"/>
          <w:szCs w:val="24"/>
        </w:rPr>
        <w:t>☐</w:t>
      </w:r>
      <w:r w:rsidRPr="00814A41">
        <w:rPr>
          <w:rFonts w:ascii="Times New Roman" w:eastAsia="Times New Roman" w:hAnsi="Times New Roman" w:cs="Times New Roman"/>
          <w:b/>
          <w:bCs/>
          <w:sz w:val="24"/>
          <w:szCs w:val="24"/>
        </w:rPr>
        <w:t>Per Month (</w:t>
      </w:r>
      <w:r w:rsidRPr="00814A41">
        <w:rPr>
          <w:rFonts w:ascii="Times New Roman" w:eastAsia="Times New Roman" w:hAnsi="Times New Roman" w:cs="Mangal"/>
          <w:b/>
          <w:bCs/>
          <w:sz w:val="24"/>
          <w:szCs w:val="24"/>
          <w:cs/>
        </w:rPr>
        <w:t xml:space="preserve">मासिक): </w:t>
      </w:r>
      <w:r w:rsidRPr="00814A41">
        <w:rPr>
          <w:rFonts w:ascii="Times New Roman" w:eastAsia="Times New Roman" w:hAnsi="Times New Roman" w:cs="Times New Roman"/>
          <w:b/>
          <w:bCs/>
          <w:sz w:val="24"/>
          <w:szCs w:val="24"/>
        </w:rPr>
        <w:t>₹ __________</w:t>
      </w:r>
    </w:p>
    <w:p w:rsidR="00FB3D61" w:rsidRPr="00814A41" w:rsidRDefault="00FB3D61" w:rsidP="00FB3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A41">
        <w:rPr>
          <w:rFonts w:ascii="Times New Roman" w:eastAsia="Times New Roman" w:hAnsi="Times New Roman" w:cs="Times New Roman"/>
          <w:i/>
          <w:iCs/>
          <w:sz w:val="24"/>
          <w:szCs w:val="24"/>
        </w:rPr>
        <w:t>(The quoted fee shall be negotiable and finalized through mutual discussion.)</w:t>
      </w:r>
      <w:r w:rsidRPr="00814A41">
        <w:rPr>
          <w:rFonts w:ascii="Times New Roman" w:eastAsia="Times New Roman" w:hAnsi="Times New Roman" w:cs="Times New Roman"/>
          <w:sz w:val="24"/>
          <w:szCs w:val="24"/>
        </w:rPr>
        <w:br/>
      </w:r>
      <w:r w:rsidRPr="00814A41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814A41">
        <w:rPr>
          <w:rFonts w:ascii="Times New Roman" w:eastAsia="Times New Roman" w:hAnsi="Times New Roman" w:cs="Mangal"/>
          <w:i/>
          <w:iCs/>
          <w:sz w:val="24"/>
          <w:szCs w:val="24"/>
          <w:cs/>
        </w:rPr>
        <w:t xml:space="preserve">उद्धृत </w:t>
      </w:r>
      <w:r w:rsidRPr="00FC00E4">
        <w:rPr>
          <w:rFonts w:ascii="Times New Roman" w:eastAsia="Times New Roman" w:hAnsi="Times New Roman" w:cs="Mangal"/>
          <w:i/>
          <w:iCs/>
          <w:sz w:val="24"/>
          <w:szCs w:val="24"/>
          <w:cs/>
        </w:rPr>
        <w:t>शुल्क</w:t>
      </w:r>
      <w:r w:rsidRPr="00814A41">
        <w:rPr>
          <w:rFonts w:ascii="Times New Roman" w:eastAsia="Times New Roman" w:hAnsi="Times New Roman" w:cs="Mangal"/>
          <w:i/>
          <w:iCs/>
          <w:sz w:val="24"/>
          <w:szCs w:val="24"/>
          <w:cs/>
        </w:rPr>
        <w:t xml:space="preserve"> आपसी सहमति से वार्ता द्वारा निर्धारित किया जाएगा।)</w:t>
      </w:r>
    </w:p>
    <w:p w:rsidR="00FB3D61" w:rsidRPr="00814A41" w:rsidRDefault="00FB3D61" w:rsidP="00FB3D6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A41">
        <w:rPr>
          <w:rFonts w:ascii="Times New Roman" w:hAnsi="Times New Roman" w:cs="Times New Roman"/>
          <w:b/>
          <w:bCs/>
          <w:sz w:val="24"/>
          <w:szCs w:val="24"/>
        </w:rPr>
        <w:t xml:space="preserve">Declaration / </w:t>
      </w:r>
      <w:r w:rsidRPr="00814A41">
        <w:rPr>
          <w:rFonts w:ascii="Mangal" w:hAnsi="Mangal" w:cs="Mangal" w:hint="cs"/>
          <w:b/>
          <w:bCs/>
          <w:sz w:val="24"/>
          <w:szCs w:val="24"/>
          <w:cs/>
        </w:rPr>
        <w:t>घोषणा</w:t>
      </w:r>
    </w:p>
    <w:p w:rsidR="00FB3D61" w:rsidRPr="00814A41" w:rsidRDefault="00FB3D61" w:rsidP="00FB3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A41">
        <w:rPr>
          <w:rFonts w:ascii="Times New Roman" w:hAnsi="Times New Roman" w:cs="Times New Roman"/>
          <w:sz w:val="24"/>
          <w:szCs w:val="24"/>
        </w:rPr>
        <w:t xml:space="preserve">I </w:t>
      </w:r>
      <w:r w:rsidRPr="00FC00E4">
        <w:rPr>
          <w:rFonts w:ascii="Times New Roman" w:hAnsi="Times New Roman" w:cs="Times New Roman"/>
          <w:sz w:val="24"/>
          <w:szCs w:val="24"/>
        </w:rPr>
        <w:t>hereby declare that the information furnished above is true and correct to the best of my knowledge and belief. I understand that the engagement is on consultancy basis only and does not confer any right for regular appointment or continuation. I agree to abide by all the terms and conditions prescribed by the institution</w:t>
      </w:r>
      <w:r w:rsidRPr="00814A41">
        <w:rPr>
          <w:rFonts w:ascii="Times New Roman" w:hAnsi="Times New Roman" w:cs="Times New Roman"/>
          <w:sz w:val="24"/>
          <w:szCs w:val="24"/>
        </w:rPr>
        <w:t>.</w:t>
      </w:r>
    </w:p>
    <w:p w:rsidR="00FB3D61" w:rsidRPr="00814A41" w:rsidRDefault="00FB3D61" w:rsidP="00FB3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A41">
        <w:rPr>
          <w:rFonts w:ascii="Mangal" w:hAnsi="Mangal" w:cs="Mangal" w:hint="cs"/>
          <w:sz w:val="24"/>
          <w:szCs w:val="24"/>
          <w:cs/>
        </w:rPr>
        <w:t>मैं</w:t>
      </w:r>
      <w:r w:rsidR="0093471F">
        <w:rPr>
          <w:rFonts w:ascii="Mangal" w:hAnsi="Mangal" w:cs="Mangal"/>
          <w:sz w:val="24"/>
          <w:szCs w:val="24"/>
        </w:rPr>
        <w:t xml:space="preserve"> </w:t>
      </w:r>
      <w:r w:rsidRPr="00FC00E4">
        <w:rPr>
          <w:rFonts w:ascii="Mangal" w:hAnsi="Mangal" w:cs="Mangal"/>
          <w:sz w:val="24"/>
          <w:szCs w:val="24"/>
          <w:cs/>
        </w:rPr>
        <w:t>यह घोषणा करता/करती हूँ कि उपर्युक्त दी गई सभी जानकारियाँ मेरे ज्ञान एवं विश्वास के अनुसार सत्य एवं सही हैं। मैं यह समझता/समझती हूँ कि यह नियुक्ति केवल</w:t>
      </w:r>
      <w:r w:rsidR="0093471F">
        <w:rPr>
          <w:rFonts w:ascii="Mangal" w:hAnsi="Mangal" w:cs="Mangal"/>
          <w:sz w:val="24"/>
          <w:szCs w:val="24"/>
        </w:rPr>
        <w:t xml:space="preserve"> </w:t>
      </w:r>
      <w:r w:rsidRPr="00FC00E4">
        <w:rPr>
          <w:rFonts w:ascii="Mangal" w:hAnsi="Mangal" w:cs="Mangal"/>
          <w:sz w:val="24"/>
          <w:szCs w:val="24"/>
          <w:cs/>
        </w:rPr>
        <w:t>परामर्शदाता (</w:t>
      </w:r>
      <w:r w:rsidRPr="00FC00E4">
        <w:rPr>
          <w:rFonts w:ascii="Mangal" w:hAnsi="Mangal" w:cs="Mangal"/>
          <w:sz w:val="24"/>
          <w:szCs w:val="24"/>
        </w:rPr>
        <w:t xml:space="preserve">Consultancy) </w:t>
      </w:r>
      <w:r w:rsidRPr="00FC00E4">
        <w:rPr>
          <w:rFonts w:ascii="Mangal" w:hAnsi="Mangal" w:cs="Mangal"/>
          <w:sz w:val="24"/>
          <w:szCs w:val="24"/>
          <w:cs/>
        </w:rPr>
        <w:t>आधार पर</w:t>
      </w:r>
      <w:r w:rsidR="0093471F">
        <w:rPr>
          <w:rFonts w:ascii="Mangal" w:hAnsi="Mangal" w:cs="Mangal"/>
          <w:sz w:val="24"/>
          <w:szCs w:val="24"/>
        </w:rPr>
        <w:t xml:space="preserve"> </w:t>
      </w:r>
      <w:r w:rsidRPr="00FC00E4">
        <w:rPr>
          <w:rFonts w:ascii="Mangal" w:hAnsi="Mangal" w:cs="Mangal"/>
          <w:sz w:val="24"/>
          <w:szCs w:val="24"/>
          <w:cs/>
        </w:rPr>
        <w:t>है तथा इससे नियमित नियुक्ति अथवा निरंतरता का कोई अधिकार उत्पन्न नहीं होता। मैं संस्था द्वारा निर्धारित सभी नियम एवं शर्तों का पालन करने हेतु सहमत हूँ</w:t>
      </w:r>
      <w:r w:rsidRPr="00814A41">
        <w:rPr>
          <w:rFonts w:ascii="Mangal" w:hAnsi="Mangal" w:cs="Mangal" w:hint="cs"/>
          <w:sz w:val="24"/>
          <w:szCs w:val="24"/>
          <w:cs/>
        </w:rPr>
        <w:t>।</w:t>
      </w:r>
    </w:p>
    <w:p w:rsidR="00774468" w:rsidRDefault="00774468" w:rsidP="00FB3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D61" w:rsidRPr="00814A41" w:rsidRDefault="00FB3D61" w:rsidP="00FB3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A41">
        <w:rPr>
          <w:rFonts w:ascii="Times New Roman" w:hAnsi="Times New Roman" w:cs="Times New Roman"/>
          <w:sz w:val="24"/>
          <w:szCs w:val="24"/>
        </w:rPr>
        <w:t>Place/</w:t>
      </w:r>
      <w:r w:rsidRPr="00814A41">
        <w:rPr>
          <w:rFonts w:ascii="Mangal" w:hAnsi="Mangal" w:cs="Mangal" w:hint="cs"/>
          <w:sz w:val="24"/>
          <w:szCs w:val="24"/>
          <w:cs/>
        </w:rPr>
        <w:t>स्थान</w:t>
      </w:r>
      <w:r w:rsidRPr="00814A41">
        <w:rPr>
          <w:rFonts w:ascii="Times New Roman" w:hAnsi="Times New Roman" w:cs="Times New Roman" w:hint="cs"/>
          <w:sz w:val="24"/>
          <w:szCs w:val="24"/>
          <w:cs/>
        </w:rPr>
        <w:t>:</w:t>
      </w:r>
      <w:r w:rsidRPr="00814A41">
        <w:rPr>
          <w:rFonts w:ascii="Times New Roman" w:hAnsi="Times New Roman" w:cs="Times New Roman"/>
          <w:sz w:val="24"/>
          <w:szCs w:val="24"/>
        </w:rPr>
        <w:br/>
        <w:t xml:space="preserve">Date / </w:t>
      </w:r>
      <w:r w:rsidRPr="00814A41">
        <w:rPr>
          <w:rFonts w:ascii="Mangal" w:hAnsi="Mangal" w:cs="Mangal" w:hint="cs"/>
          <w:sz w:val="24"/>
          <w:szCs w:val="24"/>
          <w:cs/>
        </w:rPr>
        <w:t>दिनांक</w:t>
      </w:r>
      <w:r w:rsidRPr="00814A41">
        <w:rPr>
          <w:rFonts w:ascii="Times New Roman" w:hAnsi="Times New Roman" w:cs="Times New Roman" w:hint="cs"/>
          <w:sz w:val="24"/>
          <w:szCs w:val="24"/>
          <w:cs/>
        </w:rPr>
        <w:t>:</w:t>
      </w:r>
    </w:p>
    <w:p w:rsidR="00FB3D61" w:rsidRPr="00814A41" w:rsidRDefault="00FB3D61" w:rsidP="004D027D">
      <w:pPr>
        <w:spacing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814A41">
        <w:rPr>
          <w:rFonts w:ascii="Times New Roman" w:hAnsi="Times New Roman" w:cs="Times New Roman"/>
          <w:sz w:val="24"/>
          <w:szCs w:val="24"/>
        </w:rPr>
        <w:t>Signature/</w:t>
      </w:r>
      <w:r w:rsidRPr="00814A41">
        <w:rPr>
          <w:rFonts w:ascii="Mangal" w:hAnsi="Mangal" w:cs="Mangal" w:hint="cs"/>
          <w:sz w:val="24"/>
          <w:szCs w:val="24"/>
          <w:cs/>
        </w:rPr>
        <w:t>हस्ताक्षर</w:t>
      </w:r>
      <w:r w:rsidR="004D027D">
        <w:rPr>
          <w:rFonts w:ascii="Mangal" w:hAnsi="Mangal" w:cs="Mangal"/>
          <w:sz w:val="24"/>
          <w:szCs w:val="24"/>
        </w:rPr>
        <w:tab/>
        <w:t>:</w:t>
      </w:r>
      <w:r w:rsidRPr="00814A41">
        <w:rPr>
          <w:rFonts w:ascii="Times New Roman" w:hAnsi="Times New Roman" w:cs="Times New Roman"/>
          <w:sz w:val="24"/>
          <w:szCs w:val="24"/>
        </w:rPr>
        <w:br/>
      </w:r>
      <w:r w:rsidR="004D027D">
        <w:rPr>
          <w:rFonts w:ascii="Times New Roman" w:hAnsi="Times New Roman" w:cs="Times New Roman"/>
          <w:sz w:val="24"/>
          <w:szCs w:val="24"/>
        </w:rPr>
        <w:tab/>
      </w:r>
      <w:r w:rsidRPr="00814A41">
        <w:rPr>
          <w:rFonts w:ascii="Times New Roman" w:hAnsi="Times New Roman" w:cs="Times New Roman"/>
          <w:sz w:val="24"/>
          <w:szCs w:val="24"/>
        </w:rPr>
        <w:t xml:space="preserve">Name / </w:t>
      </w:r>
      <w:r w:rsidRPr="00814A41">
        <w:rPr>
          <w:rFonts w:ascii="Mangal" w:hAnsi="Mangal" w:cs="Mangal" w:hint="cs"/>
          <w:sz w:val="24"/>
          <w:szCs w:val="24"/>
          <w:cs/>
        </w:rPr>
        <w:t>नाम</w:t>
      </w:r>
      <w:r w:rsidR="004D027D">
        <w:rPr>
          <w:rFonts w:ascii="Mangal" w:hAnsi="Mangal" w:cs="Mangal"/>
          <w:sz w:val="24"/>
          <w:szCs w:val="24"/>
        </w:rPr>
        <w:tab/>
      </w:r>
      <w:r w:rsidR="004D027D">
        <w:rPr>
          <w:rFonts w:ascii="Mangal" w:hAnsi="Mangal" w:cs="Mangal"/>
          <w:sz w:val="24"/>
          <w:szCs w:val="24"/>
        </w:rPr>
        <w:tab/>
        <w:t>:</w:t>
      </w:r>
    </w:p>
    <w:p w:rsidR="00FB3D61" w:rsidRPr="00BF72DA" w:rsidRDefault="00FB3D61" w:rsidP="00BF72DA"/>
    <w:sectPr w:rsidR="00FB3D61" w:rsidRPr="00BF72DA" w:rsidSect="00440161">
      <w:footerReference w:type="default" r:id="rId8"/>
      <w:pgSz w:w="11906" w:h="16838" w:code="9"/>
      <w:pgMar w:top="357" w:right="1440" w:bottom="811" w:left="1440" w:header="720" w:footer="22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665" w:rsidRDefault="00A04665" w:rsidP="00DA3901">
      <w:pPr>
        <w:spacing w:after="0" w:line="240" w:lineRule="auto"/>
      </w:pPr>
      <w:r>
        <w:separator/>
      </w:r>
    </w:p>
  </w:endnote>
  <w:endnote w:type="continuationSeparator" w:id="1">
    <w:p w:rsidR="00A04665" w:rsidRDefault="00A04665" w:rsidP="00DA3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813099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9A5270" w:rsidRDefault="009A5270">
            <w:pPr>
              <w:pStyle w:val="Footer"/>
              <w:jc w:val="right"/>
            </w:pPr>
            <w:r w:rsidRPr="009A5270">
              <w:rPr>
                <w:rFonts w:ascii="Aptos" w:hAnsi="Aptos"/>
              </w:rPr>
              <w:t xml:space="preserve">Page </w:t>
            </w:r>
            <w:r w:rsidR="00FA2D95" w:rsidRPr="009A5270">
              <w:rPr>
                <w:rFonts w:ascii="Aptos" w:hAnsi="Aptos"/>
                <w:b/>
                <w:bCs/>
                <w:sz w:val="24"/>
                <w:szCs w:val="24"/>
              </w:rPr>
              <w:fldChar w:fldCharType="begin"/>
            </w:r>
            <w:r w:rsidRPr="009A5270">
              <w:rPr>
                <w:rFonts w:ascii="Aptos" w:hAnsi="Aptos"/>
                <w:b/>
                <w:bCs/>
              </w:rPr>
              <w:instrText xml:space="preserve"> PAGE </w:instrText>
            </w:r>
            <w:r w:rsidR="00FA2D95" w:rsidRPr="009A5270">
              <w:rPr>
                <w:rFonts w:ascii="Aptos" w:hAnsi="Aptos"/>
                <w:b/>
                <w:bCs/>
                <w:sz w:val="24"/>
                <w:szCs w:val="24"/>
              </w:rPr>
              <w:fldChar w:fldCharType="separate"/>
            </w:r>
            <w:r w:rsidR="00F615FF">
              <w:rPr>
                <w:rFonts w:ascii="Aptos" w:hAnsi="Aptos"/>
                <w:b/>
                <w:bCs/>
                <w:noProof/>
              </w:rPr>
              <w:t>2</w:t>
            </w:r>
            <w:r w:rsidR="00FA2D95" w:rsidRPr="009A5270">
              <w:rPr>
                <w:rFonts w:ascii="Aptos" w:hAnsi="Aptos"/>
                <w:b/>
                <w:bCs/>
                <w:sz w:val="24"/>
                <w:szCs w:val="24"/>
              </w:rPr>
              <w:fldChar w:fldCharType="end"/>
            </w:r>
            <w:r w:rsidRPr="009A5270">
              <w:rPr>
                <w:rFonts w:ascii="Aptos" w:hAnsi="Aptos"/>
              </w:rPr>
              <w:t xml:space="preserve"> of </w:t>
            </w:r>
            <w:r w:rsidR="00FA2D95" w:rsidRPr="009A5270">
              <w:rPr>
                <w:rFonts w:ascii="Aptos" w:hAnsi="Aptos"/>
                <w:b/>
                <w:bCs/>
                <w:sz w:val="24"/>
                <w:szCs w:val="24"/>
              </w:rPr>
              <w:fldChar w:fldCharType="begin"/>
            </w:r>
            <w:r w:rsidRPr="009A5270">
              <w:rPr>
                <w:rFonts w:ascii="Aptos" w:hAnsi="Aptos"/>
                <w:b/>
                <w:bCs/>
              </w:rPr>
              <w:instrText xml:space="preserve"> NUMPAGES  </w:instrText>
            </w:r>
            <w:r w:rsidR="00FA2D95" w:rsidRPr="009A5270">
              <w:rPr>
                <w:rFonts w:ascii="Aptos" w:hAnsi="Aptos"/>
                <w:b/>
                <w:bCs/>
                <w:sz w:val="24"/>
                <w:szCs w:val="24"/>
              </w:rPr>
              <w:fldChar w:fldCharType="separate"/>
            </w:r>
            <w:r w:rsidR="00F615FF">
              <w:rPr>
                <w:rFonts w:ascii="Aptos" w:hAnsi="Aptos"/>
                <w:b/>
                <w:bCs/>
                <w:noProof/>
              </w:rPr>
              <w:t>2</w:t>
            </w:r>
            <w:r w:rsidR="00FA2D95" w:rsidRPr="009A5270">
              <w:rPr>
                <w:rFonts w:ascii="Aptos" w:hAnsi="Aptos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A3901" w:rsidRDefault="00DA39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665" w:rsidRDefault="00A04665" w:rsidP="00DA3901">
      <w:pPr>
        <w:spacing w:after="0" w:line="240" w:lineRule="auto"/>
      </w:pPr>
      <w:r>
        <w:separator/>
      </w:r>
    </w:p>
  </w:footnote>
  <w:footnote w:type="continuationSeparator" w:id="1">
    <w:p w:rsidR="00A04665" w:rsidRDefault="00A04665" w:rsidP="00DA39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C9A498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FA2F3D"/>
    <w:multiLevelType w:val="multilevel"/>
    <w:tmpl w:val="E7846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Kokila" w:hAnsi="Kokila" w:cs="Kokila" w:hint="default"/>
        <w:b w:val="0"/>
        <w:bCs w:val="0"/>
        <w:sz w:val="28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3E4097"/>
    <w:multiLevelType w:val="multilevel"/>
    <w:tmpl w:val="4E62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064626"/>
    <w:multiLevelType w:val="hybridMultilevel"/>
    <w:tmpl w:val="CAF21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F1555"/>
    <w:multiLevelType w:val="hybridMultilevel"/>
    <w:tmpl w:val="68D06112"/>
    <w:lvl w:ilvl="0" w:tplc="FFFFFFFF">
      <w:start w:val="1"/>
      <w:numFmt w:val="decimal"/>
      <w:lvlText w:val="%1."/>
      <w:lvlJc w:val="left"/>
      <w:pPr>
        <w:ind w:left="1170" w:hanging="360"/>
      </w:p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18C02507"/>
    <w:multiLevelType w:val="hybridMultilevel"/>
    <w:tmpl w:val="79FC44D2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B3C42"/>
    <w:multiLevelType w:val="hybridMultilevel"/>
    <w:tmpl w:val="569E756E"/>
    <w:lvl w:ilvl="0" w:tplc="D9622BD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D1C68"/>
    <w:multiLevelType w:val="hybridMultilevel"/>
    <w:tmpl w:val="4DFAC10E"/>
    <w:lvl w:ilvl="0" w:tplc="FD6818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B0987"/>
    <w:multiLevelType w:val="hybridMultilevel"/>
    <w:tmpl w:val="8B4C8946"/>
    <w:lvl w:ilvl="0" w:tplc="770469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411DB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5EC0A65"/>
    <w:multiLevelType w:val="hybridMultilevel"/>
    <w:tmpl w:val="EBD4A752"/>
    <w:lvl w:ilvl="0" w:tplc="4009000F">
      <w:start w:val="1"/>
      <w:numFmt w:val="decimal"/>
      <w:lvlText w:val="%1."/>
      <w:lvlJc w:val="left"/>
      <w:pPr>
        <w:ind w:left="45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1D2DD8"/>
    <w:multiLevelType w:val="hybridMultilevel"/>
    <w:tmpl w:val="93744E50"/>
    <w:lvl w:ilvl="0" w:tplc="28DAABE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761DD1"/>
    <w:multiLevelType w:val="multilevel"/>
    <w:tmpl w:val="3852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8C0723"/>
    <w:multiLevelType w:val="hybridMultilevel"/>
    <w:tmpl w:val="79FC44D2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DA3266"/>
    <w:multiLevelType w:val="multilevel"/>
    <w:tmpl w:val="4E105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5872D1"/>
    <w:multiLevelType w:val="hybridMultilevel"/>
    <w:tmpl w:val="FE14CB8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D1135C"/>
    <w:multiLevelType w:val="multilevel"/>
    <w:tmpl w:val="B1EE6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BB26DD"/>
    <w:multiLevelType w:val="hybridMultilevel"/>
    <w:tmpl w:val="92D0C8C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593754"/>
    <w:multiLevelType w:val="multilevel"/>
    <w:tmpl w:val="9762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E77ACB"/>
    <w:multiLevelType w:val="hybridMultilevel"/>
    <w:tmpl w:val="63A0714C"/>
    <w:lvl w:ilvl="0" w:tplc="D048E1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8D152A"/>
    <w:multiLevelType w:val="multilevel"/>
    <w:tmpl w:val="42F2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5A4B39"/>
    <w:multiLevelType w:val="multilevel"/>
    <w:tmpl w:val="F7E824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D038C5"/>
    <w:multiLevelType w:val="hybridMultilevel"/>
    <w:tmpl w:val="41C236AA"/>
    <w:lvl w:ilvl="0" w:tplc="D048E13C">
      <w:start w:val="1"/>
      <w:numFmt w:val="lowerRoman"/>
      <w:lvlText w:val="%1."/>
      <w:lvlJc w:val="left"/>
      <w:pPr>
        <w:ind w:left="189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50" w:hanging="360"/>
      </w:pPr>
    </w:lvl>
    <w:lvl w:ilvl="2" w:tplc="4009001B" w:tentative="1">
      <w:start w:val="1"/>
      <w:numFmt w:val="lowerRoman"/>
      <w:lvlText w:val="%3."/>
      <w:lvlJc w:val="right"/>
      <w:pPr>
        <w:ind w:left="2970" w:hanging="180"/>
      </w:pPr>
    </w:lvl>
    <w:lvl w:ilvl="3" w:tplc="4009000F" w:tentative="1">
      <w:start w:val="1"/>
      <w:numFmt w:val="decimal"/>
      <w:lvlText w:val="%4."/>
      <w:lvlJc w:val="left"/>
      <w:pPr>
        <w:ind w:left="3690" w:hanging="360"/>
      </w:pPr>
    </w:lvl>
    <w:lvl w:ilvl="4" w:tplc="40090019" w:tentative="1">
      <w:start w:val="1"/>
      <w:numFmt w:val="lowerLetter"/>
      <w:lvlText w:val="%5."/>
      <w:lvlJc w:val="left"/>
      <w:pPr>
        <w:ind w:left="4410" w:hanging="360"/>
      </w:pPr>
    </w:lvl>
    <w:lvl w:ilvl="5" w:tplc="4009001B" w:tentative="1">
      <w:start w:val="1"/>
      <w:numFmt w:val="lowerRoman"/>
      <w:lvlText w:val="%6."/>
      <w:lvlJc w:val="right"/>
      <w:pPr>
        <w:ind w:left="5130" w:hanging="180"/>
      </w:pPr>
    </w:lvl>
    <w:lvl w:ilvl="6" w:tplc="4009000F" w:tentative="1">
      <w:start w:val="1"/>
      <w:numFmt w:val="decimal"/>
      <w:lvlText w:val="%7."/>
      <w:lvlJc w:val="left"/>
      <w:pPr>
        <w:ind w:left="5850" w:hanging="360"/>
      </w:pPr>
    </w:lvl>
    <w:lvl w:ilvl="7" w:tplc="40090019" w:tentative="1">
      <w:start w:val="1"/>
      <w:numFmt w:val="lowerLetter"/>
      <w:lvlText w:val="%8."/>
      <w:lvlJc w:val="left"/>
      <w:pPr>
        <w:ind w:left="6570" w:hanging="360"/>
      </w:pPr>
    </w:lvl>
    <w:lvl w:ilvl="8" w:tplc="40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44566CC9"/>
    <w:multiLevelType w:val="hybridMultilevel"/>
    <w:tmpl w:val="DBA4A02E"/>
    <w:lvl w:ilvl="0" w:tplc="88FA89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CA724A"/>
    <w:multiLevelType w:val="hybridMultilevel"/>
    <w:tmpl w:val="FE14CB8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3164B0"/>
    <w:multiLevelType w:val="hybridMultilevel"/>
    <w:tmpl w:val="425AE9CE"/>
    <w:lvl w:ilvl="0" w:tplc="FFFFFFFF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7E85C20"/>
    <w:multiLevelType w:val="hybridMultilevel"/>
    <w:tmpl w:val="7EDC281E"/>
    <w:lvl w:ilvl="0" w:tplc="770469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812F4C"/>
    <w:multiLevelType w:val="multilevel"/>
    <w:tmpl w:val="58564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B1642FB"/>
    <w:multiLevelType w:val="hybridMultilevel"/>
    <w:tmpl w:val="79FC44D2"/>
    <w:lvl w:ilvl="0" w:tplc="770469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B754BC"/>
    <w:multiLevelType w:val="multilevel"/>
    <w:tmpl w:val="FBE8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415499"/>
    <w:multiLevelType w:val="hybridMultilevel"/>
    <w:tmpl w:val="425AE9CE"/>
    <w:lvl w:ilvl="0" w:tplc="1C76428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6925956"/>
    <w:multiLevelType w:val="hybridMultilevel"/>
    <w:tmpl w:val="98EE6A72"/>
    <w:lvl w:ilvl="0" w:tplc="770469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F129F1"/>
    <w:multiLevelType w:val="hybridMultilevel"/>
    <w:tmpl w:val="9A58B81A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9419C9"/>
    <w:multiLevelType w:val="hybridMultilevel"/>
    <w:tmpl w:val="70C49060"/>
    <w:lvl w:ilvl="0" w:tplc="C6FEB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D63501"/>
    <w:multiLevelType w:val="hybridMultilevel"/>
    <w:tmpl w:val="77EE7EB6"/>
    <w:lvl w:ilvl="0" w:tplc="938CF4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C25BAA"/>
    <w:multiLevelType w:val="hybridMultilevel"/>
    <w:tmpl w:val="52D05F1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F805C6"/>
    <w:multiLevelType w:val="hybridMultilevel"/>
    <w:tmpl w:val="3DB6C700"/>
    <w:lvl w:ilvl="0" w:tplc="40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FB5700"/>
    <w:multiLevelType w:val="hybridMultilevel"/>
    <w:tmpl w:val="FE14CB86"/>
    <w:lvl w:ilvl="0" w:tplc="770469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447A32"/>
    <w:multiLevelType w:val="multilevel"/>
    <w:tmpl w:val="3C24B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A8C4025"/>
    <w:multiLevelType w:val="multilevel"/>
    <w:tmpl w:val="0A8A9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C0302E7"/>
    <w:multiLevelType w:val="hybridMultilevel"/>
    <w:tmpl w:val="92FE8B3C"/>
    <w:lvl w:ilvl="0" w:tplc="770469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01066D"/>
    <w:multiLevelType w:val="hybridMultilevel"/>
    <w:tmpl w:val="68D06112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2">
    <w:nsid w:val="74204852"/>
    <w:multiLevelType w:val="hybridMultilevel"/>
    <w:tmpl w:val="D26AB91C"/>
    <w:lvl w:ilvl="0" w:tplc="1DC8E7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B51A73"/>
    <w:multiLevelType w:val="hybridMultilevel"/>
    <w:tmpl w:val="5024CF1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B53DCC"/>
    <w:multiLevelType w:val="hybridMultilevel"/>
    <w:tmpl w:val="2918CAB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5C5D29"/>
    <w:multiLevelType w:val="multilevel"/>
    <w:tmpl w:val="8696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F50005A"/>
    <w:multiLevelType w:val="hybridMultilevel"/>
    <w:tmpl w:val="77569F84"/>
    <w:lvl w:ilvl="0" w:tplc="4009000F">
      <w:start w:val="1"/>
      <w:numFmt w:val="decimal"/>
      <w:lvlText w:val="%1."/>
      <w:lvlJc w:val="left"/>
      <w:pPr>
        <w:ind w:left="45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8F61D3"/>
    <w:multiLevelType w:val="hybridMultilevel"/>
    <w:tmpl w:val="68D06112"/>
    <w:lvl w:ilvl="0" w:tplc="4009000F">
      <w:start w:val="1"/>
      <w:numFmt w:val="decimal"/>
      <w:lvlText w:val="%1."/>
      <w:lvlJc w:val="left"/>
      <w:pPr>
        <w:ind w:left="540" w:hanging="360"/>
      </w:p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0"/>
  </w:num>
  <w:num w:numId="2">
    <w:abstractNumId w:val="43"/>
  </w:num>
  <w:num w:numId="3">
    <w:abstractNumId w:val="17"/>
  </w:num>
  <w:num w:numId="4">
    <w:abstractNumId w:val="44"/>
  </w:num>
  <w:num w:numId="5">
    <w:abstractNumId w:val="46"/>
  </w:num>
  <w:num w:numId="6">
    <w:abstractNumId w:val="35"/>
  </w:num>
  <w:num w:numId="7">
    <w:abstractNumId w:val="33"/>
  </w:num>
  <w:num w:numId="8">
    <w:abstractNumId w:val="11"/>
  </w:num>
  <w:num w:numId="9">
    <w:abstractNumId w:val="30"/>
  </w:num>
  <w:num w:numId="10">
    <w:abstractNumId w:val="25"/>
  </w:num>
  <w:num w:numId="11">
    <w:abstractNumId w:val="34"/>
  </w:num>
  <w:num w:numId="12">
    <w:abstractNumId w:val="47"/>
  </w:num>
  <w:num w:numId="13">
    <w:abstractNumId w:val="41"/>
  </w:num>
  <w:num w:numId="14">
    <w:abstractNumId w:val="4"/>
  </w:num>
  <w:num w:numId="15">
    <w:abstractNumId w:val="23"/>
  </w:num>
  <w:num w:numId="16">
    <w:abstractNumId w:val="6"/>
  </w:num>
  <w:num w:numId="17">
    <w:abstractNumId w:val="32"/>
  </w:num>
  <w:num w:numId="18">
    <w:abstractNumId w:val="40"/>
  </w:num>
  <w:num w:numId="19">
    <w:abstractNumId w:val="37"/>
  </w:num>
  <w:num w:numId="20">
    <w:abstractNumId w:val="15"/>
  </w:num>
  <w:num w:numId="21">
    <w:abstractNumId w:val="28"/>
  </w:num>
  <w:num w:numId="22">
    <w:abstractNumId w:val="26"/>
  </w:num>
  <w:num w:numId="23">
    <w:abstractNumId w:val="31"/>
  </w:num>
  <w:num w:numId="24">
    <w:abstractNumId w:val="24"/>
  </w:num>
  <w:num w:numId="25">
    <w:abstractNumId w:val="13"/>
  </w:num>
  <w:num w:numId="26">
    <w:abstractNumId w:val="8"/>
  </w:num>
  <w:num w:numId="27">
    <w:abstractNumId w:val="5"/>
  </w:num>
  <w:num w:numId="28">
    <w:abstractNumId w:val="7"/>
  </w:num>
  <w:num w:numId="29">
    <w:abstractNumId w:val="19"/>
  </w:num>
  <w:num w:numId="30">
    <w:abstractNumId w:val="22"/>
  </w:num>
  <w:num w:numId="31">
    <w:abstractNumId w:val="36"/>
  </w:num>
  <w:num w:numId="32">
    <w:abstractNumId w:val="0"/>
  </w:num>
  <w:num w:numId="33">
    <w:abstractNumId w:val="9"/>
  </w:num>
  <w:num w:numId="34">
    <w:abstractNumId w:val="42"/>
  </w:num>
  <w:num w:numId="35">
    <w:abstractNumId w:val="21"/>
  </w:num>
  <w:num w:numId="36">
    <w:abstractNumId w:val="3"/>
  </w:num>
  <w:num w:numId="37">
    <w:abstractNumId w:val="1"/>
  </w:num>
  <w:num w:numId="38">
    <w:abstractNumId w:val="14"/>
  </w:num>
  <w:num w:numId="39">
    <w:abstractNumId w:val="2"/>
  </w:num>
  <w:num w:numId="40">
    <w:abstractNumId w:val="27"/>
  </w:num>
  <w:num w:numId="41">
    <w:abstractNumId w:val="29"/>
  </w:num>
  <w:num w:numId="42">
    <w:abstractNumId w:val="12"/>
  </w:num>
  <w:num w:numId="43">
    <w:abstractNumId w:val="20"/>
  </w:num>
  <w:num w:numId="44">
    <w:abstractNumId w:val="18"/>
  </w:num>
  <w:num w:numId="45">
    <w:abstractNumId w:val="16"/>
  </w:num>
  <w:num w:numId="46">
    <w:abstractNumId w:val="38"/>
  </w:num>
  <w:num w:numId="47">
    <w:abstractNumId w:val="39"/>
  </w:num>
  <w:num w:numId="48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IN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0" w:nlCheck="1" w:checkStyle="0"/>
  <w:activeWritingStyle w:appName="MSWord" w:lang="en-US" w:vendorID="64" w:dllVersion="0" w:nlCheck="1" w:checkStyle="0"/>
  <w:activeWritingStyle w:appName="MSWord" w:lang="en-IN" w:vendorID="64" w:dllVersion="131078" w:nlCheck="1" w:checkStyle="1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4242B7"/>
    <w:rsid w:val="000037CB"/>
    <w:rsid w:val="0000702C"/>
    <w:rsid w:val="0001396F"/>
    <w:rsid w:val="0001556B"/>
    <w:rsid w:val="000200C0"/>
    <w:rsid w:val="00020100"/>
    <w:rsid w:val="00022E50"/>
    <w:rsid w:val="0002768A"/>
    <w:rsid w:val="000306D1"/>
    <w:rsid w:val="00031B48"/>
    <w:rsid w:val="00031BFB"/>
    <w:rsid w:val="00047BE0"/>
    <w:rsid w:val="00051188"/>
    <w:rsid w:val="00051A41"/>
    <w:rsid w:val="0005639E"/>
    <w:rsid w:val="0007396D"/>
    <w:rsid w:val="0007637E"/>
    <w:rsid w:val="0008349F"/>
    <w:rsid w:val="00084312"/>
    <w:rsid w:val="00084EF5"/>
    <w:rsid w:val="00086932"/>
    <w:rsid w:val="00087FBB"/>
    <w:rsid w:val="00091758"/>
    <w:rsid w:val="000969C2"/>
    <w:rsid w:val="000A05D0"/>
    <w:rsid w:val="000A17A2"/>
    <w:rsid w:val="000A361D"/>
    <w:rsid w:val="000A64C2"/>
    <w:rsid w:val="000B6A2A"/>
    <w:rsid w:val="000D3F07"/>
    <w:rsid w:val="000E2255"/>
    <w:rsid w:val="000E42C3"/>
    <w:rsid w:val="000E7556"/>
    <w:rsid w:val="000F26BE"/>
    <w:rsid w:val="000F4C1E"/>
    <w:rsid w:val="00102CF5"/>
    <w:rsid w:val="00112B48"/>
    <w:rsid w:val="00114AB2"/>
    <w:rsid w:val="00116004"/>
    <w:rsid w:val="00126EBE"/>
    <w:rsid w:val="00130739"/>
    <w:rsid w:val="00140C17"/>
    <w:rsid w:val="00141F31"/>
    <w:rsid w:val="00150268"/>
    <w:rsid w:val="00151BC6"/>
    <w:rsid w:val="00151FAC"/>
    <w:rsid w:val="00153FC9"/>
    <w:rsid w:val="00161C2D"/>
    <w:rsid w:val="00162F07"/>
    <w:rsid w:val="001635DA"/>
    <w:rsid w:val="001643FF"/>
    <w:rsid w:val="00164404"/>
    <w:rsid w:val="00164474"/>
    <w:rsid w:val="00166B31"/>
    <w:rsid w:val="00177A6E"/>
    <w:rsid w:val="001803AA"/>
    <w:rsid w:val="00182C03"/>
    <w:rsid w:val="001969AA"/>
    <w:rsid w:val="0019723E"/>
    <w:rsid w:val="001B03A2"/>
    <w:rsid w:val="001B19CD"/>
    <w:rsid w:val="001B37A0"/>
    <w:rsid w:val="001B60E8"/>
    <w:rsid w:val="001C240B"/>
    <w:rsid w:val="001C73F2"/>
    <w:rsid w:val="001D1DE5"/>
    <w:rsid w:val="001D2A36"/>
    <w:rsid w:val="001D5A92"/>
    <w:rsid w:val="001E2416"/>
    <w:rsid w:val="001E424C"/>
    <w:rsid w:val="001E50E4"/>
    <w:rsid w:val="001F019E"/>
    <w:rsid w:val="001F29CF"/>
    <w:rsid w:val="001F4C4A"/>
    <w:rsid w:val="00201567"/>
    <w:rsid w:val="00201593"/>
    <w:rsid w:val="00203268"/>
    <w:rsid w:val="00210704"/>
    <w:rsid w:val="0022142B"/>
    <w:rsid w:val="00221785"/>
    <w:rsid w:val="00223A50"/>
    <w:rsid w:val="002251D4"/>
    <w:rsid w:val="0022567A"/>
    <w:rsid w:val="00227004"/>
    <w:rsid w:val="00227C7A"/>
    <w:rsid w:val="002341CF"/>
    <w:rsid w:val="002351B7"/>
    <w:rsid w:val="002359EE"/>
    <w:rsid w:val="00237881"/>
    <w:rsid w:val="002606B3"/>
    <w:rsid w:val="00266925"/>
    <w:rsid w:val="002736B9"/>
    <w:rsid w:val="00282032"/>
    <w:rsid w:val="002835E6"/>
    <w:rsid w:val="00286507"/>
    <w:rsid w:val="00290215"/>
    <w:rsid w:val="002958E2"/>
    <w:rsid w:val="002977B3"/>
    <w:rsid w:val="002A3B4D"/>
    <w:rsid w:val="002B130E"/>
    <w:rsid w:val="002B34B8"/>
    <w:rsid w:val="002C2567"/>
    <w:rsid w:val="002C33F7"/>
    <w:rsid w:val="002C78DA"/>
    <w:rsid w:val="002D6AF7"/>
    <w:rsid w:val="002E6B19"/>
    <w:rsid w:val="002F0782"/>
    <w:rsid w:val="002F1EB9"/>
    <w:rsid w:val="002F2AFC"/>
    <w:rsid w:val="002F3538"/>
    <w:rsid w:val="002F6A35"/>
    <w:rsid w:val="003004E9"/>
    <w:rsid w:val="003027AD"/>
    <w:rsid w:val="00306677"/>
    <w:rsid w:val="00307546"/>
    <w:rsid w:val="003141B5"/>
    <w:rsid w:val="00314855"/>
    <w:rsid w:val="00315C17"/>
    <w:rsid w:val="0032478C"/>
    <w:rsid w:val="00334B4B"/>
    <w:rsid w:val="00342232"/>
    <w:rsid w:val="0035164D"/>
    <w:rsid w:val="003600AC"/>
    <w:rsid w:val="0036146A"/>
    <w:rsid w:val="00362F85"/>
    <w:rsid w:val="003677A2"/>
    <w:rsid w:val="00372665"/>
    <w:rsid w:val="00375A2D"/>
    <w:rsid w:val="00382FD9"/>
    <w:rsid w:val="00384DEF"/>
    <w:rsid w:val="0038509E"/>
    <w:rsid w:val="00392EB2"/>
    <w:rsid w:val="00394300"/>
    <w:rsid w:val="00397638"/>
    <w:rsid w:val="00397D59"/>
    <w:rsid w:val="003A22D6"/>
    <w:rsid w:val="003A5F56"/>
    <w:rsid w:val="003A6ACA"/>
    <w:rsid w:val="003B39B2"/>
    <w:rsid w:val="003B668A"/>
    <w:rsid w:val="003C0998"/>
    <w:rsid w:val="003C104A"/>
    <w:rsid w:val="003C1877"/>
    <w:rsid w:val="003C2732"/>
    <w:rsid w:val="003C2995"/>
    <w:rsid w:val="003C2D9A"/>
    <w:rsid w:val="003D0AD1"/>
    <w:rsid w:val="003D3E2F"/>
    <w:rsid w:val="003D6FB9"/>
    <w:rsid w:val="003E0BF2"/>
    <w:rsid w:val="003E41AE"/>
    <w:rsid w:val="003E5D6F"/>
    <w:rsid w:val="003F08A5"/>
    <w:rsid w:val="003F49EC"/>
    <w:rsid w:val="00403688"/>
    <w:rsid w:val="004040C2"/>
    <w:rsid w:val="00406B18"/>
    <w:rsid w:val="004076AC"/>
    <w:rsid w:val="00407B06"/>
    <w:rsid w:val="00412E16"/>
    <w:rsid w:val="004143FA"/>
    <w:rsid w:val="00417749"/>
    <w:rsid w:val="00421443"/>
    <w:rsid w:val="004217CF"/>
    <w:rsid w:val="00421D01"/>
    <w:rsid w:val="004242B7"/>
    <w:rsid w:val="00427163"/>
    <w:rsid w:val="00440161"/>
    <w:rsid w:val="00441CE4"/>
    <w:rsid w:val="004435D4"/>
    <w:rsid w:val="00443F91"/>
    <w:rsid w:val="00461F2C"/>
    <w:rsid w:val="004630B9"/>
    <w:rsid w:val="004632C0"/>
    <w:rsid w:val="004726C3"/>
    <w:rsid w:val="004776AD"/>
    <w:rsid w:val="00484881"/>
    <w:rsid w:val="00490D2C"/>
    <w:rsid w:val="00490EA9"/>
    <w:rsid w:val="004917D4"/>
    <w:rsid w:val="004970B6"/>
    <w:rsid w:val="00497F35"/>
    <w:rsid w:val="004A0558"/>
    <w:rsid w:val="004A3525"/>
    <w:rsid w:val="004A51A1"/>
    <w:rsid w:val="004B0B95"/>
    <w:rsid w:val="004B0D24"/>
    <w:rsid w:val="004B25D2"/>
    <w:rsid w:val="004C0790"/>
    <w:rsid w:val="004C25B0"/>
    <w:rsid w:val="004C4CAD"/>
    <w:rsid w:val="004C4EAA"/>
    <w:rsid w:val="004C4F21"/>
    <w:rsid w:val="004C54E6"/>
    <w:rsid w:val="004C58E2"/>
    <w:rsid w:val="004C5C58"/>
    <w:rsid w:val="004D027D"/>
    <w:rsid w:val="004D07A6"/>
    <w:rsid w:val="004D22AB"/>
    <w:rsid w:val="004D55C8"/>
    <w:rsid w:val="004D5601"/>
    <w:rsid w:val="004D775D"/>
    <w:rsid w:val="004D7AF7"/>
    <w:rsid w:val="004E154D"/>
    <w:rsid w:val="004E3D13"/>
    <w:rsid w:val="004F12C7"/>
    <w:rsid w:val="004F5D2A"/>
    <w:rsid w:val="00511062"/>
    <w:rsid w:val="00511ADD"/>
    <w:rsid w:val="005143CE"/>
    <w:rsid w:val="0052106F"/>
    <w:rsid w:val="0053051F"/>
    <w:rsid w:val="005314D4"/>
    <w:rsid w:val="00535776"/>
    <w:rsid w:val="005419D1"/>
    <w:rsid w:val="00542620"/>
    <w:rsid w:val="00554A97"/>
    <w:rsid w:val="0055501D"/>
    <w:rsid w:val="00560297"/>
    <w:rsid w:val="0056163E"/>
    <w:rsid w:val="005655AE"/>
    <w:rsid w:val="0057467E"/>
    <w:rsid w:val="00576678"/>
    <w:rsid w:val="005828DC"/>
    <w:rsid w:val="00596E0E"/>
    <w:rsid w:val="00596E16"/>
    <w:rsid w:val="00597543"/>
    <w:rsid w:val="005A24DA"/>
    <w:rsid w:val="005A65F5"/>
    <w:rsid w:val="005B2AE4"/>
    <w:rsid w:val="005B52C1"/>
    <w:rsid w:val="005C03A0"/>
    <w:rsid w:val="005C1730"/>
    <w:rsid w:val="005C1AF0"/>
    <w:rsid w:val="005C5627"/>
    <w:rsid w:val="005D5887"/>
    <w:rsid w:val="005E3488"/>
    <w:rsid w:val="005F4EDF"/>
    <w:rsid w:val="005F6B8F"/>
    <w:rsid w:val="006005DC"/>
    <w:rsid w:val="00606A29"/>
    <w:rsid w:val="00612738"/>
    <w:rsid w:val="006127D1"/>
    <w:rsid w:val="0061747A"/>
    <w:rsid w:val="00624E5D"/>
    <w:rsid w:val="00625F7F"/>
    <w:rsid w:val="006308A0"/>
    <w:rsid w:val="00630B6C"/>
    <w:rsid w:val="00631263"/>
    <w:rsid w:val="006369CA"/>
    <w:rsid w:val="0064110F"/>
    <w:rsid w:val="00642A43"/>
    <w:rsid w:val="006467B1"/>
    <w:rsid w:val="0065140D"/>
    <w:rsid w:val="00652358"/>
    <w:rsid w:val="00655CA8"/>
    <w:rsid w:val="00656A9F"/>
    <w:rsid w:val="00665471"/>
    <w:rsid w:val="00667081"/>
    <w:rsid w:val="006777D3"/>
    <w:rsid w:val="00681CDC"/>
    <w:rsid w:val="00684D8C"/>
    <w:rsid w:val="00685142"/>
    <w:rsid w:val="0069054E"/>
    <w:rsid w:val="0069062D"/>
    <w:rsid w:val="00692447"/>
    <w:rsid w:val="00693618"/>
    <w:rsid w:val="00693824"/>
    <w:rsid w:val="00695092"/>
    <w:rsid w:val="00696C88"/>
    <w:rsid w:val="006A0EDB"/>
    <w:rsid w:val="006A4A15"/>
    <w:rsid w:val="006A5318"/>
    <w:rsid w:val="006A69F9"/>
    <w:rsid w:val="006A6F6A"/>
    <w:rsid w:val="006B00D5"/>
    <w:rsid w:val="006B1C4E"/>
    <w:rsid w:val="006B2814"/>
    <w:rsid w:val="006B4AB5"/>
    <w:rsid w:val="006B5FF3"/>
    <w:rsid w:val="006B788B"/>
    <w:rsid w:val="006C1927"/>
    <w:rsid w:val="006C65B7"/>
    <w:rsid w:val="006D0CF9"/>
    <w:rsid w:val="006E10F3"/>
    <w:rsid w:val="006E2131"/>
    <w:rsid w:val="006E2CFA"/>
    <w:rsid w:val="006E439C"/>
    <w:rsid w:val="006F137B"/>
    <w:rsid w:val="006F5A37"/>
    <w:rsid w:val="006F5BB4"/>
    <w:rsid w:val="006F7FE0"/>
    <w:rsid w:val="0070078F"/>
    <w:rsid w:val="00701D41"/>
    <w:rsid w:val="007124D9"/>
    <w:rsid w:val="00712F97"/>
    <w:rsid w:val="00720130"/>
    <w:rsid w:val="0072301A"/>
    <w:rsid w:val="00731A8E"/>
    <w:rsid w:val="0073517F"/>
    <w:rsid w:val="00745486"/>
    <w:rsid w:val="00750A6F"/>
    <w:rsid w:val="00751D93"/>
    <w:rsid w:val="00762AB0"/>
    <w:rsid w:val="00763963"/>
    <w:rsid w:val="007652A2"/>
    <w:rsid w:val="00774468"/>
    <w:rsid w:val="007858BE"/>
    <w:rsid w:val="00785D64"/>
    <w:rsid w:val="0079304F"/>
    <w:rsid w:val="0079475D"/>
    <w:rsid w:val="007A402E"/>
    <w:rsid w:val="007A4583"/>
    <w:rsid w:val="007A46AF"/>
    <w:rsid w:val="007B158C"/>
    <w:rsid w:val="007B5117"/>
    <w:rsid w:val="007C5DEB"/>
    <w:rsid w:val="007C5F10"/>
    <w:rsid w:val="007D134A"/>
    <w:rsid w:val="007D35E2"/>
    <w:rsid w:val="007D3C93"/>
    <w:rsid w:val="007D41B9"/>
    <w:rsid w:val="007E34EE"/>
    <w:rsid w:val="007F0CD2"/>
    <w:rsid w:val="007F1246"/>
    <w:rsid w:val="007F36E3"/>
    <w:rsid w:val="00801EA2"/>
    <w:rsid w:val="00802903"/>
    <w:rsid w:val="0080650C"/>
    <w:rsid w:val="00807911"/>
    <w:rsid w:val="00807FD0"/>
    <w:rsid w:val="00810966"/>
    <w:rsid w:val="00810C24"/>
    <w:rsid w:val="00813896"/>
    <w:rsid w:val="00814F34"/>
    <w:rsid w:val="00817602"/>
    <w:rsid w:val="0082357F"/>
    <w:rsid w:val="00827880"/>
    <w:rsid w:val="00827F77"/>
    <w:rsid w:val="0083430E"/>
    <w:rsid w:val="00836ED9"/>
    <w:rsid w:val="0084358F"/>
    <w:rsid w:val="00846713"/>
    <w:rsid w:val="00854E97"/>
    <w:rsid w:val="00866FF1"/>
    <w:rsid w:val="00881E4C"/>
    <w:rsid w:val="00882D71"/>
    <w:rsid w:val="00894B52"/>
    <w:rsid w:val="008B1A56"/>
    <w:rsid w:val="008B1D26"/>
    <w:rsid w:val="008B65F7"/>
    <w:rsid w:val="008C0E22"/>
    <w:rsid w:val="008C13F1"/>
    <w:rsid w:val="008C75FA"/>
    <w:rsid w:val="008D1B94"/>
    <w:rsid w:val="008D2B28"/>
    <w:rsid w:val="008D32D2"/>
    <w:rsid w:val="008D5109"/>
    <w:rsid w:val="008D7E1F"/>
    <w:rsid w:val="008E0C45"/>
    <w:rsid w:val="008E3316"/>
    <w:rsid w:val="008F36A1"/>
    <w:rsid w:val="008F4FB0"/>
    <w:rsid w:val="009038E7"/>
    <w:rsid w:val="0090609A"/>
    <w:rsid w:val="00907E09"/>
    <w:rsid w:val="00910FEE"/>
    <w:rsid w:val="00931537"/>
    <w:rsid w:val="00933AB3"/>
    <w:rsid w:val="0093471F"/>
    <w:rsid w:val="009379C6"/>
    <w:rsid w:val="00946932"/>
    <w:rsid w:val="00950516"/>
    <w:rsid w:val="00952F3D"/>
    <w:rsid w:val="00956190"/>
    <w:rsid w:val="009572AB"/>
    <w:rsid w:val="009635A1"/>
    <w:rsid w:val="00966BED"/>
    <w:rsid w:val="00973AFA"/>
    <w:rsid w:val="00976D9D"/>
    <w:rsid w:val="00981804"/>
    <w:rsid w:val="00982315"/>
    <w:rsid w:val="009861EA"/>
    <w:rsid w:val="009879DA"/>
    <w:rsid w:val="0099026C"/>
    <w:rsid w:val="00993845"/>
    <w:rsid w:val="00993DB9"/>
    <w:rsid w:val="009A5270"/>
    <w:rsid w:val="009B08A3"/>
    <w:rsid w:val="009B2A8A"/>
    <w:rsid w:val="009B6590"/>
    <w:rsid w:val="009C199D"/>
    <w:rsid w:val="009C290B"/>
    <w:rsid w:val="009C5F91"/>
    <w:rsid w:val="009E48BF"/>
    <w:rsid w:val="009E4CC7"/>
    <w:rsid w:val="009E6398"/>
    <w:rsid w:val="009E6AF9"/>
    <w:rsid w:val="009F05FA"/>
    <w:rsid w:val="00A00C6A"/>
    <w:rsid w:val="00A04665"/>
    <w:rsid w:val="00A2061E"/>
    <w:rsid w:val="00A25418"/>
    <w:rsid w:val="00A274A8"/>
    <w:rsid w:val="00A31093"/>
    <w:rsid w:val="00A35D06"/>
    <w:rsid w:val="00A46D94"/>
    <w:rsid w:val="00A4779F"/>
    <w:rsid w:val="00A53B5E"/>
    <w:rsid w:val="00A55689"/>
    <w:rsid w:val="00A6000D"/>
    <w:rsid w:val="00A6013A"/>
    <w:rsid w:val="00A61624"/>
    <w:rsid w:val="00A63AC1"/>
    <w:rsid w:val="00A640FD"/>
    <w:rsid w:val="00A655CC"/>
    <w:rsid w:val="00A676BA"/>
    <w:rsid w:val="00A70DEF"/>
    <w:rsid w:val="00A70E0C"/>
    <w:rsid w:val="00A716CE"/>
    <w:rsid w:val="00A72ABF"/>
    <w:rsid w:val="00A7340E"/>
    <w:rsid w:val="00A86F94"/>
    <w:rsid w:val="00A978F8"/>
    <w:rsid w:val="00AA1D9E"/>
    <w:rsid w:val="00AA2E37"/>
    <w:rsid w:val="00AA4D10"/>
    <w:rsid w:val="00AC0572"/>
    <w:rsid w:val="00AC4719"/>
    <w:rsid w:val="00AC5D88"/>
    <w:rsid w:val="00AC7D14"/>
    <w:rsid w:val="00AD08F7"/>
    <w:rsid w:val="00AD1C70"/>
    <w:rsid w:val="00AD41F5"/>
    <w:rsid w:val="00AE36E0"/>
    <w:rsid w:val="00AE5379"/>
    <w:rsid w:val="00AE63AE"/>
    <w:rsid w:val="00AE741B"/>
    <w:rsid w:val="00AF7FD3"/>
    <w:rsid w:val="00B004E4"/>
    <w:rsid w:val="00B04AD7"/>
    <w:rsid w:val="00B04D48"/>
    <w:rsid w:val="00B0520B"/>
    <w:rsid w:val="00B05A39"/>
    <w:rsid w:val="00B06BE2"/>
    <w:rsid w:val="00B06CC9"/>
    <w:rsid w:val="00B06F39"/>
    <w:rsid w:val="00B158D0"/>
    <w:rsid w:val="00B25790"/>
    <w:rsid w:val="00B329AD"/>
    <w:rsid w:val="00B3372B"/>
    <w:rsid w:val="00B53C39"/>
    <w:rsid w:val="00B55C21"/>
    <w:rsid w:val="00B63773"/>
    <w:rsid w:val="00B64B29"/>
    <w:rsid w:val="00B65755"/>
    <w:rsid w:val="00B65ED7"/>
    <w:rsid w:val="00B66A0E"/>
    <w:rsid w:val="00B70D81"/>
    <w:rsid w:val="00B75B3E"/>
    <w:rsid w:val="00B804E5"/>
    <w:rsid w:val="00B85BB7"/>
    <w:rsid w:val="00B94EA7"/>
    <w:rsid w:val="00BA17D1"/>
    <w:rsid w:val="00BA1D0A"/>
    <w:rsid w:val="00BA7602"/>
    <w:rsid w:val="00BB0ADB"/>
    <w:rsid w:val="00BB1570"/>
    <w:rsid w:val="00BB24B9"/>
    <w:rsid w:val="00BB337E"/>
    <w:rsid w:val="00BB4C55"/>
    <w:rsid w:val="00BB547A"/>
    <w:rsid w:val="00BC0E62"/>
    <w:rsid w:val="00BC2311"/>
    <w:rsid w:val="00BC3AD4"/>
    <w:rsid w:val="00BC3EEE"/>
    <w:rsid w:val="00BC5813"/>
    <w:rsid w:val="00BE1017"/>
    <w:rsid w:val="00BE3F5F"/>
    <w:rsid w:val="00BE6C04"/>
    <w:rsid w:val="00BF0DEC"/>
    <w:rsid w:val="00BF72DA"/>
    <w:rsid w:val="00C03FC8"/>
    <w:rsid w:val="00C0493D"/>
    <w:rsid w:val="00C06693"/>
    <w:rsid w:val="00C10E08"/>
    <w:rsid w:val="00C1111F"/>
    <w:rsid w:val="00C1253E"/>
    <w:rsid w:val="00C214E6"/>
    <w:rsid w:val="00C21F4F"/>
    <w:rsid w:val="00C238E3"/>
    <w:rsid w:val="00C272B6"/>
    <w:rsid w:val="00C30DCB"/>
    <w:rsid w:val="00C31277"/>
    <w:rsid w:val="00C3464E"/>
    <w:rsid w:val="00C3477F"/>
    <w:rsid w:val="00C4649B"/>
    <w:rsid w:val="00C5256C"/>
    <w:rsid w:val="00C531DA"/>
    <w:rsid w:val="00C53427"/>
    <w:rsid w:val="00C54A6E"/>
    <w:rsid w:val="00C629D1"/>
    <w:rsid w:val="00C64F86"/>
    <w:rsid w:val="00C64FBC"/>
    <w:rsid w:val="00C651AB"/>
    <w:rsid w:val="00C65C97"/>
    <w:rsid w:val="00C669BA"/>
    <w:rsid w:val="00C7132D"/>
    <w:rsid w:val="00C725EF"/>
    <w:rsid w:val="00C736EF"/>
    <w:rsid w:val="00C75CB4"/>
    <w:rsid w:val="00C83BDB"/>
    <w:rsid w:val="00C83FD9"/>
    <w:rsid w:val="00C907F7"/>
    <w:rsid w:val="00C92305"/>
    <w:rsid w:val="00C92CB0"/>
    <w:rsid w:val="00C95321"/>
    <w:rsid w:val="00C96522"/>
    <w:rsid w:val="00C97367"/>
    <w:rsid w:val="00CA000A"/>
    <w:rsid w:val="00CB00F5"/>
    <w:rsid w:val="00CB22F7"/>
    <w:rsid w:val="00CB310F"/>
    <w:rsid w:val="00CC3875"/>
    <w:rsid w:val="00CD1D91"/>
    <w:rsid w:val="00CD20AF"/>
    <w:rsid w:val="00CD40EF"/>
    <w:rsid w:val="00CD4FF3"/>
    <w:rsid w:val="00CE0001"/>
    <w:rsid w:val="00CE394F"/>
    <w:rsid w:val="00CE3B0A"/>
    <w:rsid w:val="00CE54B6"/>
    <w:rsid w:val="00CE5E64"/>
    <w:rsid w:val="00CE656E"/>
    <w:rsid w:val="00CF6FA3"/>
    <w:rsid w:val="00D00E4A"/>
    <w:rsid w:val="00D011EB"/>
    <w:rsid w:val="00D040F8"/>
    <w:rsid w:val="00D04459"/>
    <w:rsid w:val="00D0577A"/>
    <w:rsid w:val="00D14FA2"/>
    <w:rsid w:val="00D422BF"/>
    <w:rsid w:val="00D45550"/>
    <w:rsid w:val="00D50409"/>
    <w:rsid w:val="00D51868"/>
    <w:rsid w:val="00D604DD"/>
    <w:rsid w:val="00D63A33"/>
    <w:rsid w:val="00D64613"/>
    <w:rsid w:val="00D74A69"/>
    <w:rsid w:val="00D77BFE"/>
    <w:rsid w:val="00D975D5"/>
    <w:rsid w:val="00DA3901"/>
    <w:rsid w:val="00DB2155"/>
    <w:rsid w:val="00DB316D"/>
    <w:rsid w:val="00DB55FE"/>
    <w:rsid w:val="00DB5F50"/>
    <w:rsid w:val="00DB7458"/>
    <w:rsid w:val="00DB7765"/>
    <w:rsid w:val="00DC246F"/>
    <w:rsid w:val="00DD397D"/>
    <w:rsid w:val="00DD6FCE"/>
    <w:rsid w:val="00DE08E2"/>
    <w:rsid w:val="00DE0F38"/>
    <w:rsid w:val="00DE36D0"/>
    <w:rsid w:val="00DE4E2E"/>
    <w:rsid w:val="00DE5564"/>
    <w:rsid w:val="00DF088D"/>
    <w:rsid w:val="00DF2FEA"/>
    <w:rsid w:val="00DF45C9"/>
    <w:rsid w:val="00DF70F5"/>
    <w:rsid w:val="00E03279"/>
    <w:rsid w:val="00E05F5E"/>
    <w:rsid w:val="00E06016"/>
    <w:rsid w:val="00E07B65"/>
    <w:rsid w:val="00E14CE6"/>
    <w:rsid w:val="00E150FF"/>
    <w:rsid w:val="00E15DD4"/>
    <w:rsid w:val="00E15FCB"/>
    <w:rsid w:val="00E26479"/>
    <w:rsid w:val="00E269B1"/>
    <w:rsid w:val="00E27DD2"/>
    <w:rsid w:val="00E32FD4"/>
    <w:rsid w:val="00E33182"/>
    <w:rsid w:val="00E35DC6"/>
    <w:rsid w:val="00E41CBB"/>
    <w:rsid w:val="00E52A5C"/>
    <w:rsid w:val="00E54662"/>
    <w:rsid w:val="00E57013"/>
    <w:rsid w:val="00E57D71"/>
    <w:rsid w:val="00E61AE2"/>
    <w:rsid w:val="00E66F34"/>
    <w:rsid w:val="00E70FDF"/>
    <w:rsid w:val="00E72E7D"/>
    <w:rsid w:val="00E73E69"/>
    <w:rsid w:val="00E75324"/>
    <w:rsid w:val="00E76BF7"/>
    <w:rsid w:val="00E8113A"/>
    <w:rsid w:val="00E81981"/>
    <w:rsid w:val="00E81ABE"/>
    <w:rsid w:val="00E936ED"/>
    <w:rsid w:val="00E93EED"/>
    <w:rsid w:val="00EA37F6"/>
    <w:rsid w:val="00EA484A"/>
    <w:rsid w:val="00EA7F7E"/>
    <w:rsid w:val="00EB2B7F"/>
    <w:rsid w:val="00EB68B4"/>
    <w:rsid w:val="00EB741A"/>
    <w:rsid w:val="00EC101B"/>
    <w:rsid w:val="00EC20E7"/>
    <w:rsid w:val="00EC3ECA"/>
    <w:rsid w:val="00EC5C8C"/>
    <w:rsid w:val="00ED3F9C"/>
    <w:rsid w:val="00ED619A"/>
    <w:rsid w:val="00ED74A0"/>
    <w:rsid w:val="00EE7BB3"/>
    <w:rsid w:val="00EF1211"/>
    <w:rsid w:val="00EF32F2"/>
    <w:rsid w:val="00EF34BA"/>
    <w:rsid w:val="00EF44B6"/>
    <w:rsid w:val="00EF727A"/>
    <w:rsid w:val="00F05245"/>
    <w:rsid w:val="00F1268B"/>
    <w:rsid w:val="00F22CE2"/>
    <w:rsid w:val="00F2368A"/>
    <w:rsid w:val="00F25164"/>
    <w:rsid w:val="00F26AC2"/>
    <w:rsid w:val="00F26F8B"/>
    <w:rsid w:val="00F41886"/>
    <w:rsid w:val="00F44E2D"/>
    <w:rsid w:val="00F47D2A"/>
    <w:rsid w:val="00F52FF7"/>
    <w:rsid w:val="00F541F2"/>
    <w:rsid w:val="00F56804"/>
    <w:rsid w:val="00F57A1D"/>
    <w:rsid w:val="00F615FF"/>
    <w:rsid w:val="00F61F7E"/>
    <w:rsid w:val="00F63BF9"/>
    <w:rsid w:val="00F7200D"/>
    <w:rsid w:val="00F769DB"/>
    <w:rsid w:val="00F80DF9"/>
    <w:rsid w:val="00F81E29"/>
    <w:rsid w:val="00F824C5"/>
    <w:rsid w:val="00F91949"/>
    <w:rsid w:val="00F95920"/>
    <w:rsid w:val="00FA2D95"/>
    <w:rsid w:val="00FA5CE5"/>
    <w:rsid w:val="00FB2075"/>
    <w:rsid w:val="00FB3D61"/>
    <w:rsid w:val="00FB6AEE"/>
    <w:rsid w:val="00FC30BE"/>
    <w:rsid w:val="00FC4664"/>
    <w:rsid w:val="00FC5256"/>
    <w:rsid w:val="00FC6835"/>
    <w:rsid w:val="00FC7CAE"/>
    <w:rsid w:val="00FD059B"/>
    <w:rsid w:val="00FD3229"/>
    <w:rsid w:val="00FD483C"/>
    <w:rsid w:val="00FD4F3B"/>
    <w:rsid w:val="00FE18FF"/>
    <w:rsid w:val="00FF5767"/>
    <w:rsid w:val="00FF6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3F7"/>
    <w:rPr>
      <w:rFonts w:cs="Koki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0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10FEE"/>
    <w:rPr>
      <w:color w:val="808080"/>
    </w:rPr>
  </w:style>
  <w:style w:type="paragraph" w:styleId="ListParagraph">
    <w:name w:val="List Paragraph"/>
    <w:basedOn w:val="Normal"/>
    <w:uiPriority w:val="34"/>
    <w:qFormat/>
    <w:rsid w:val="00973AFA"/>
    <w:pPr>
      <w:ind w:left="720"/>
      <w:contextualSpacing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DA3901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DA3901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DA3901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DA3901"/>
    <w:rPr>
      <w:rFonts w:cs="Mangal"/>
    </w:rPr>
  </w:style>
  <w:style w:type="paragraph" w:customStyle="1" w:styleId="Default">
    <w:name w:val="Default"/>
    <w:rsid w:val="00C65C9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bidi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396F"/>
    <w:pPr>
      <w:spacing w:after="0" w:line="240" w:lineRule="auto"/>
    </w:pPr>
    <w:rPr>
      <w:rFonts w:ascii="Consolas" w:hAnsi="Consolas" w:cs="Mangal"/>
      <w:sz w:val="20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396F"/>
    <w:rPr>
      <w:rFonts w:ascii="Consolas" w:hAnsi="Consolas" w:cs="Mangal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71F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71F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Mahesh Hooda</dc:creator>
  <cp:keywords/>
  <dc:description/>
  <cp:lastModifiedBy>Acer</cp:lastModifiedBy>
  <cp:revision>699</cp:revision>
  <cp:lastPrinted>2026-02-18T06:14:00Z</cp:lastPrinted>
  <dcterms:created xsi:type="dcterms:W3CDTF">2021-12-06T09:33:00Z</dcterms:created>
  <dcterms:modified xsi:type="dcterms:W3CDTF">2026-02-18T06:43:00Z</dcterms:modified>
</cp:coreProperties>
</file>